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A6550" w14:textId="77777777" w:rsidR="007F2ACB" w:rsidRPr="008F74AD" w:rsidRDefault="007F2ACB" w:rsidP="007F2ACB">
      <w:pPr>
        <w:ind w:left="3540"/>
        <w:rPr>
          <w:b/>
          <w:sz w:val="20"/>
          <w:szCs w:val="20"/>
        </w:rPr>
      </w:pPr>
      <w:r w:rsidRPr="008F74AD">
        <w:rPr>
          <w:b/>
          <w:sz w:val="20"/>
          <w:szCs w:val="20"/>
        </w:rPr>
        <w:t>Ayuntamiento de Madrid.</w:t>
      </w:r>
    </w:p>
    <w:p w14:paraId="140D63A4" w14:textId="77777777" w:rsidR="007F2ACB" w:rsidRPr="008F74AD" w:rsidRDefault="007F2ACB" w:rsidP="007F2ACB">
      <w:pPr>
        <w:ind w:left="3540"/>
        <w:rPr>
          <w:sz w:val="20"/>
          <w:szCs w:val="20"/>
        </w:rPr>
      </w:pPr>
      <w:r w:rsidRPr="008F74AD">
        <w:rPr>
          <w:sz w:val="20"/>
          <w:szCs w:val="20"/>
        </w:rPr>
        <w:t xml:space="preserve">Área de Gobierno de </w:t>
      </w:r>
      <w:r w:rsidR="00376695">
        <w:rPr>
          <w:sz w:val="20"/>
          <w:szCs w:val="20"/>
        </w:rPr>
        <w:t>Desarrollo Urbano Sostenible</w:t>
      </w:r>
    </w:p>
    <w:p w14:paraId="60B4392F" w14:textId="77777777" w:rsidR="007F2ACB" w:rsidRPr="008F74AD" w:rsidRDefault="007F2ACB" w:rsidP="007F2ACB">
      <w:pPr>
        <w:ind w:left="3540"/>
        <w:rPr>
          <w:sz w:val="20"/>
          <w:szCs w:val="20"/>
        </w:rPr>
      </w:pPr>
      <w:r w:rsidRPr="008F74AD">
        <w:rPr>
          <w:sz w:val="20"/>
          <w:szCs w:val="20"/>
        </w:rPr>
        <w:t>Calle RIBERA DEL SENA,  21  -EDIFICIO APOT.- 28042 Madrid</w:t>
      </w:r>
    </w:p>
    <w:p w14:paraId="7D029929" w14:textId="77777777" w:rsidR="007F2ACB" w:rsidRPr="008F74AD" w:rsidRDefault="007F2ACB" w:rsidP="007F2ACB">
      <w:pPr>
        <w:rPr>
          <w:bCs/>
          <w:sz w:val="20"/>
          <w:szCs w:val="20"/>
        </w:rPr>
      </w:pPr>
      <w:r w:rsidRPr="008F74AD">
        <w:rPr>
          <w:bCs/>
          <w:sz w:val="20"/>
          <w:szCs w:val="20"/>
        </w:rPr>
        <w:t xml:space="preserve"> </w:t>
      </w:r>
    </w:p>
    <w:p w14:paraId="67BAB8F9" w14:textId="77777777" w:rsidR="007F2ACB" w:rsidRPr="008F74AD" w:rsidRDefault="007F2ACB" w:rsidP="007F2ACB">
      <w:pPr>
        <w:rPr>
          <w:bCs/>
          <w:sz w:val="20"/>
          <w:szCs w:val="20"/>
        </w:rPr>
      </w:pPr>
    </w:p>
    <w:p w14:paraId="015704B3" w14:textId="77777777" w:rsidR="007F2ACB" w:rsidRPr="008F74AD" w:rsidRDefault="007F2ACB" w:rsidP="007F2ACB">
      <w:pPr>
        <w:rPr>
          <w:sz w:val="20"/>
          <w:szCs w:val="20"/>
        </w:rPr>
      </w:pPr>
      <w:r w:rsidRPr="008F74AD">
        <w:rPr>
          <w:sz w:val="20"/>
          <w:szCs w:val="20"/>
        </w:rPr>
        <w:t>D./Dª. ............................................................................................................................................................,</w:t>
      </w:r>
    </w:p>
    <w:p w14:paraId="025BEB26" w14:textId="77777777" w:rsidR="007F2ACB" w:rsidRPr="008F74AD" w:rsidRDefault="007F2ACB" w:rsidP="007F2ACB">
      <w:pPr>
        <w:rPr>
          <w:sz w:val="20"/>
          <w:szCs w:val="20"/>
        </w:rPr>
      </w:pPr>
      <w:r w:rsidRPr="008F74AD">
        <w:rPr>
          <w:sz w:val="20"/>
          <w:szCs w:val="20"/>
        </w:rPr>
        <w:t>con DNI ......................................, domiciliado en........................................................................................... Madrid CP......................, ante ese organismo comparece y como mejor proceda en derecho</w:t>
      </w:r>
    </w:p>
    <w:p w14:paraId="1B58B30D" w14:textId="77777777" w:rsidR="007F2ACB" w:rsidRPr="008F74AD" w:rsidRDefault="007F2ACB" w:rsidP="007F2ACB">
      <w:pPr>
        <w:rPr>
          <w:sz w:val="20"/>
          <w:szCs w:val="20"/>
        </w:rPr>
      </w:pPr>
    </w:p>
    <w:p w14:paraId="34D9B913" w14:textId="77777777" w:rsidR="007F2ACB" w:rsidRPr="008F74AD" w:rsidRDefault="007F2ACB" w:rsidP="007F2ACB">
      <w:pPr>
        <w:rPr>
          <w:sz w:val="20"/>
          <w:szCs w:val="20"/>
        </w:rPr>
      </w:pPr>
    </w:p>
    <w:p w14:paraId="1F9DD3B3" w14:textId="77777777" w:rsidR="007F2ACB" w:rsidRPr="008F74AD" w:rsidRDefault="007F2ACB" w:rsidP="007F2ACB">
      <w:pPr>
        <w:rPr>
          <w:sz w:val="20"/>
          <w:szCs w:val="20"/>
        </w:rPr>
      </w:pPr>
      <w:r w:rsidRPr="008F74AD">
        <w:rPr>
          <w:sz w:val="20"/>
          <w:szCs w:val="20"/>
        </w:rPr>
        <w:t>EXPONE</w:t>
      </w:r>
    </w:p>
    <w:p w14:paraId="04CF484B" w14:textId="77777777" w:rsidR="007F2ACB" w:rsidRPr="008F74AD" w:rsidRDefault="007F2ACB" w:rsidP="007F2ACB">
      <w:pPr>
        <w:rPr>
          <w:sz w:val="20"/>
          <w:szCs w:val="20"/>
        </w:rPr>
      </w:pPr>
    </w:p>
    <w:p w14:paraId="1F15214E" w14:textId="77777777" w:rsidR="007F2ACB" w:rsidRPr="008F74AD" w:rsidRDefault="007F2ACB" w:rsidP="007F2ACB">
      <w:pPr>
        <w:rPr>
          <w:sz w:val="20"/>
          <w:szCs w:val="20"/>
        </w:rPr>
      </w:pPr>
      <w:r w:rsidRPr="008F74AD">
        <w:rPr>
          <w:sz w:val="20"/>
          <w:szCs w:val="20"/>
        </w:rPr>
        <w:t>Que la Junta de Gobierno de la Ciudad de Madrid, en su sesión del 13/11/2016, adoptó el acuerdo por el que se aprueba inicialmente el Plan Especial para el edificio sito en la calle del Marqués del Riscal número 7. Distrito de Chamberí</w:t>
      </w:r>
      <w:r w:rsidR="00980740" w:rsidRPr="008F74AD">
        <w:rPr>
          <w:sz w:val="20"/>
          <w:szCs w:val="20"/>
        </w:rPr>
        <w:t xml:space="preserve"> y someterlo al trámite de información pública por el plazo de un mes</w:t>
      </w:r>
      <w:r w:rsidRPr="008F74AD">
        <w:rPr>
          <w:sz w:val="20"/>
          <w:szCs w:val="20"/>
        </w:rPr>
        <w:t xml:space="preserve">. </w:t>
      </w:r>
    </w:p>
    <w:p w14:paraId="08AB6413" w14:textId="77777777" w:rsidR="007F2ACB" w:rsidRPr="008F74AD" w:rsidRDefault="007F2ACB" w:rsidP="007F2ACB">
      <w:pPr>
        <w:rPr>
          <w:sz w:val="20"/>
          <w:szCs w:val="20"/>
        </w:rPr>
      </w:pPr>
    </w:p>
    <w:p w14:paraId="322AE79C" w14:textId="77777777" w:rsidR="007F2ACB" w:rsidRPr="008F74AD" w:rsidRDefault="007F2ACB" w:rsidP="007F2ACB">
      <w:pPr>
        <w:rPr>
          <w:sz w:val="20"/>
          <w:szCs w:val="20"/>
        </w:rPr>
      </w:pPr>
      <w:r w:rsidRPr="008F74AD">
        <w:rPr>
          <w:sz w:val="20"/>
          <w:szCs w:val="20"/>
        </w:rPr>
        <w:t xml:space="preserve">Que dentro del plazo preceptivo presenta el siguiente escrito de </w:t>
      </w:r>
    </w:p>
    <w:p w14:paraId="33041E6E" w14:textId="77777777" w:rsidR="007F2ACB" w:rsidRPr="008F74AD" w:rsidRDefault="007F2ACB" w:rsidP="007F2ACB">
      <w:pPr>
        <w:rPr>
          <w:sz w:val="20"/>
          <w:szCs w:val="20"/>
        </w:rPr>
      </w:pPr>
    </w:p>
    <w:p w14:paraId="4010407C" w14:textId="77777777" w:rsidR="007F2ACB" w:rsidRPr="008F74AD" w:rsidRDefault="007F2ACB" w:rsidP="007F2ACB">
      <w:pPr>
        <w:rPr>
          <w:sz w:val="20"/>
          <w:szCs w:val="20"/>
        </w:rPr>
      </w:pPr>
      <w:r w:rsidRPr="008F74AD">
        <w:rPr>
          <w:sz w:val="20"/>
          <w:szCs w:val="20"/>
        </w:rPr>
        <w:t>ALEGACIONES</w:t>
      </w:r>
    </w:p>
    <w:p w14:paraId="4A86A110" w14:textId="77777777" w:rsidR="007F2ACB" w:rsidRPr="008F74AD" w:rsidRDefault="007F2ACB" w:rsidP="007F2ACB">
      <w:pPr>
        <w:rPr>
          <w:sz w:val="20"/>
          <w:szCs w:val="20"/>
        </w:rPr>
      </w:pPr>
    </w:p>
    <w:p w14:paraId="29DDB409" w14:textId="77777777" w:rsidR="00337253" w:rsidRPr="008F74AD" w:rsidRDefault="00337253" w:rsidP="00337253">
      <w:pPr>
        <w:pStyle w:val="Prrafodelista"/>
        <w:numPr>
          <w:ilvl w:val="0"/>
          <w:numId w:val="6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Dicho Plan Especial basa su fundamentación </w:t>
      </w:r>
      <w:r w:rsidRPr="008F74AD">
        <w:rPr>
          <w:iCs/>
          <w:sz w:val="20"/>
          <w:szCs w:val="20"/>
        </w:rPr>
        <w:t xml:space="preserve">en </w:t>
      </w:r>
      <w:r>
        <w:rPr>
          <w:iCs/>
          <w:sz w:val="20"/>
          <w:szCs w:val="20"/>
        </w:rPr>
        <w:t xml:space="preserve">la ficha de catalogación del Frontón Beti-Jai en </w:t>
      </w:r>
      <w:r w:rsidRPr="008F74AD">
        <w:rPr>
          <w:iCs/>
          <w:sz w:val="20"/>
          <w:szCs w:val="20"/>
        </w:rPr>
        <w:t>el Plan General de Ordenación Urbana de Madrid de 1997</w:t>
      </w:r>
      <w:r>
        <w:rPr>
          <w:iCs/>
          <w:sz w:val="20"/>
          <w:szCs w:val="20"/>
        </w:rPr>
        <w:t>,</w:t>
      </w:r>
      <w:r w:rsidRPr="008F74AD">
        <w:rPr>
          <w:iCs/>
          <w:sz w:val="20"/>
          <w:szCs w:val="20"/>
        </w:rPr>
        <w:t xml:space="preserve"> que es muy anterior a </w:t>
      </w:r>
      <w:r>
        <w:rPr>
          <w:iCs/>
          <w:sz w:val="20"/>
          <w:szCs w:val="20"/>
        </w:rPr>
        <w:t>su</w:t>
      </w:r>
      <w:r w:rsidRPr="008F74AD">
        <w:rPr>
          <w:iCs/>
          <w:sz w:val="20"/>
          <w:szCs w:val="20"/>
        </w:rPr>
        <w:t xml:space="preserve"> declaración</w:t>
      </w:r>
      <w:r>
        <w:rPr>
          <w:iCs/>
          <w:sz w:val="20"/>
          <w:szCs w:val="20"/>
        </w:rPr>
        <w:t xml:space="preserve"> como Bien de Interés Cultural (BIC)</w:t>
      </w:r>
      <w:r w:rsidRPr="008F74AD">
        <w:rPr>
          <w:iCs/>
          <w:sz w:val="20"/>
          <w:szCs w:val="20"/>
        </w:rPr>
        <w:t xml:space="preserve"> </w:t>
      </w:r>
      <w:r w:rsidR="003941C8">
        <w:rPr>
          <w:iCs/>
          <w:sz w:val="20"/>
          <w:szCs w:val="20"/>
        </w:rPr>
        <w:t>en 2011</w:t>
      </w:r>
      <w:r w:rsidRPr="008F74AD">
        <w:rPr>
          <w:iCs/>
          <w:sz w:val="20"/>
          <w:szCs w:val="20"/>
        </w:rPr>
        <w:t xml:space="preserve"> y por lo tanto no preveía dicha de</w:t>
      </w:r>
      <w:r w:rsidR="003941C8">
        <w:rPr>
          <w:iCs/>
          <w:sz w:val="20"/>
          <w:szCs w:val="20"/>
        </w:rPr>
        <w:t xml:space="preserve">claración ni sus consecuencias, estableciendo </w:t>
      </w:r>
      <w:r>
        <w:rPr>
          <w:iCs/>
          <w:sz w:val="20"/>
          <w:szCs w:val="20"/>
        </w:rPr>
        <w:t>criterios de intervención inadecuados para un monumento de esta importancia.</w:t>
      </w:r>
    </w:p>
    <w:p w14:paraId="39509337" w14:textId="77777777" w:rsidR="00337253" w:rsidRDefault="00337253" w:rsidP="00337253">
      <w:pPr>
        <w:pStyle w:val="Prrafodelista"/>
        <w:ind w:left="1080"/>
        <w:rPr>
          <w:sz w:val="20"/>
          <w:szCs w:val="20"/>
        </w:rPr>
      </w:pPr>
    </w:p>
    <w:p w14:paraId="632C6591" w14:textId="77777777" w:rsidR="00980740" w:rsidRPr="008F74AD" w:rsidRDefault="00E301F4" w:rsidP="00A30669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 posibilidad</w:t>
      </w:r>
      <w:r w:rsidR="0086032A" w:rsidRPr="008F74AD">
        <w:rPr>
          <w:sz w:val="20"/>
          <w:szCs w:val="20"/>
        </w:rPr>
        <w:t xml:space="preserve"> que incluye dicho Plan Especial de construir una cubierta sobre el Frontón Beti-Jai </w:t>
      </w:r>
      <w:r w:rsidR="00980740" w:rsidRPr="008F74AD">
        <w:rPr>
          <w:sz w:val="20"/>
          <w:szCs w:val="20"/>
        </w:rPr>
        <w:t xml:space="preserve">contraviene </w:t>
      </w:r>
      <w:r w:rsidR="00251278">
        <w:rPr>
          <w:sz w:val="20"/>
          <w:szCs w:val="20"/>
        </w:rPr>
        <w:t>los principios de “mínima intervención” y ”comprensión global”</w:t>
      </w:r>
      <w:r w:rsidR="006D21C0" w:rsidRPr="008F74AD">
        <w:rPr>
          <w:sz w:val="20"/>
          <w:szCs w:val="20"/>
        </w:rPr>
        <w:t xml:space="preserve"> </w:t>
      </w:r>
      <w:r w:rsidR="00251278">
        <w:rPr>
          <w:sz w:val="20"/>
          <w:szCs w:val="20"/>
        </w:rPr>
        <w:t xml:space="preserve">de </w:t>
      </w:r>
      <w:r w:rsidR="00980740" w:rsidRPr="008F74AD">
        <w:rPr>
          <w:sz w:val="20"/>
          <w:szCs w:val="20"/>
        </w:rPr>
        <w:t>la declaración de Bien de Interés Cultural en catego</w:t>
      </w:r>
      <w:r w:rsidR="006D21C0" w:rsidRPr="008F74AD">
        <w:rPr>
          <w:sz w:val="20"/>
          <w:szCs w:val="20"/>
        </w:rPr>
        <w:t xml:space="preserve">ría de Monumento, </w:t>
      </w:r>
      <w:r w:rsidR="006D21C0" w:rsidRPr="008F74AD">
        <w:rPr>
          <w:iCs/>
          <w:sz w:val="20"/>
          <w:szCs w:val="20"/>
        </w:rPr>
        <w:t>Decreto 6/2011 de 27 de enero,</w:t>
      </w:r>
      <w:r w:rsidR="00C86ABD" w:rsidRPr="008F74AD">
        <w:rPr>
          <w:iCs/>
          <w:sz w:val="20"/>
          <w:szCs w:val="20"/>
        </w:rPr>
        <w:t xml:space="preserve"> </w:t>
      </w:r>
      <w:r w:rsidR="00980740" w:rsidRPr="008F74AD">
        <w:rPr>
          <w:sz w:val="20"/>
          <w:szCs w:val="20"/>
        </w:rPr>
        <w:t xml:space="preserve">que expone: </w:t>
      </w:r>
    </w:p>
    <w:p w14:paraId="39415B8B" w14:textId="77777777" w:rsidR="00980740" w:rsidRDefault="00980740" w:rsidP="00AF636F">
      <w:pPr>
        <w:ind w:left="708"/>
        <w:rPr>
          <w:i/>
          <w:iCs/>
          <w:sz w:val="20"/>
          <w:szCs w:val="20"/>
        </w:rPr>
      </w:pPr>
      <w:r w:rsidRPr="008F74AD">
        <w:rPr>
          <w:i/>
          <w:iCs/>
          <w:sz w:val="20"/>
          <w:szCs w:val="20"/>
        </w:rPr>
        <w:t>"Los criterios básicos de intervención en el edificio deberán ir orientados a preservar los valores que motivan la declaración del inmueble como BIC. Se centrarán en la consolidación y restauración de las partes originales existentes y en la recuperación de los elementos perdidos o arruinados que sean necesarios para la comprensión global.</w:t>
      </w:r>
    </w:p>
    <w:p w14:paraId="1B61C49B" w14:textId="77777777" w:rsidR="0086032A" w:rsidRDefault="00980740" w:rsidP="00AF636F">
      <w:pPr>
        <w:ind w:left="708"/>
        <w:rPr>
          <w:i/>
          <w:iCs/>
          <w:sz w:val="20"/>
          <w:szCs w:val="20"/>
        </w:rPr>
      </w:pPr>
      <w:r w:rsidRPr="008F74AD">
        <w:rPr>
          <w:i/>
          <w:iCs/>
          <w:sz w:val="20"/>
          <w:szCs w:val="20"/>
        </w:rPr>
        <w:lastRenderedPageBreak/>
        <w:t>Se consideran valores fundamentales del edificio la comprensión de su configuración espacial, los materiales y sistemas constructivos originales y la decoración propia de cada una de las partes."</w:t>
      </w:r>
    </w:p>
    <w:p w14:paraId="10C0315F" w14:textId="77777777" w:rsidR="00337253" w:rsidRPr="00337253" w:rsidRDefault="00337253" w:rsidP="00AF636F">
      <w:pPr>
        <w:ind w:left="708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337253">
        <w:rPr>
          <w:iCs/>
          <w:sz w:val="20"/>
          <w:szCs w:val="20"/>
        </w:rPr>
        <w:t>Hay que advertir que la cubierta autorizada impediría la comprensión de esta “configuración espacial</w:t>
      </w:r>
      <w:r w:rsidR="00C130F8">
        <w:rPr>
          <w:iCs/>
          <w:sz w:val="20"/>
          <w:szCs w:val="20"/>
        </w:rPr>
        <w:t>”</w:t>
      </w:r>
      <w:r w:rsidRPr="00337253">
        <w:rPr>
          <w:iCs/>
          <w:sz w:val="20"/>
          <w:szCs w:val="20"/>
        </w:rPr>
        <w:t xml:space="preserve">, pues el Beti-Jai fue el último de los grandes frontones descubiertos construidos en </w:t>
      </w:r>
      <w:r>
        <w:rPr>
          <w:iCs/>
          <w:sz w:val="20"/>
          <w:szCs w:val="20"/>
        </w:rPr>
        <w:t>Madrid a finales del siglo XIX</w:t>
      </w:r>
      <w:r w:rsidR="00C130F8">
        <w:rPr>
          <w:iCs/>
          <w:sz w:val="20"/>
          <w:szCs w:val="20"/>
        </w:rPr>
        <w:t xml:space="preserve">, </w:t>
      </w:r>
      <w:r>
        <w:rPr>
          <w:iCs/>
          <w:sz w:val="20"/>
          <w:szCs w:val="20"/>
        </w:rPr>
        <w:t xml:space="preserve">y debe considerarse como una tipología distinta de los frontones cubiertos </w:t>
      </w:r>
      <w:r w:rsidR="00C130F8">
        <w:rPr>
          <w:iCs/>
          <w:sz w:val="20"/>
          <w:szCs w:val="20"/>
        </w:rPr>
        <w:t>que a partir de entonces proliferaron y que fueron la causa de su decadencia.</w:t>
      </w:r>
    </w:p>
    <w:p w14:paraId="3832D2CB" w14:textId="77777777" w:rsidR="00E301F4" w:rsidRPr="00E301F4" w:rsidRDefault="00E301F4" w:rsidP="00E301F4">
      <w:pPr>
        <w:pStyle w:val="Prrafodelista"/>
        <w:ind w:left="1080"/>
        <w:rPr>
          <w:iCs/>
          <w:sz w:val="20"/>
          <w:szCs w:val="20"/>
        </w:rPr>
      </w:pPr>
    </w:p>
    <w:p w14:paraId="10CD81F4" w14:textId="77777777" w:rsidR="007E5EDE" w:rsidRPr="00AF636F" w:rsidRDefault="008C69FA" w:rsidP="00A30669">
      <w:pPr>
        <w:pStyle w:val="Prrafodelista"/>
        <w:numPr>
          <w:ilvl w:val="0"/>
          <w:numId w:val="6"/>
        </w:numPr>
        <w:rPr>
          <w:iCs/>
          <w:sz w:val="20"/>
          <w:szCs w:val="20"/>
        </w:rPr>
      </w:pPr>
      <w:r>
        <w:rPr>
          <w:sz w:val="20"/>
          <w:szCs w:val="20"/>
        </w:rPr>
        <w:t>Dicho</w:t>
      </w:r>
      <w:r w:rsidR="0086032A" w:rsidRPr="008F74AD">
        <w:rPr>
          <w:sz w:val="20"/>
          <w:szCs w:val="20"/>
        </w:rPr>
        <w:t xml:space="preserve"> Plan Especial se refiere a la “cancha” de Frontón Beti-Jai </w:t>
      </w:r>
      <w:r w:rsidR="00EE04B5">
        <w:rPr>
          <w:sz w:val="20"/>
          <w:szCs w:val="20"/>
        </w:rPr>
        <w:t>como “patio”,</w:t>
      </w:r>
      <w:r w:rsidR="00EE04B5" w:rsidRPr="00F058F1">
        <w:rPr>
          <w:sz w:val="20"/>
          <w:szCs w:val="20"/>
        </w:rPr>
        <w:t xml:space="preserve"> y por tanto dando u</w:t>
      </w:r>
      <w:r w:rsidR="00EE04B5">
        <w:rPr>
          <w:sz w:val="20"/>
          <w:szCs w:val="20"/>
        </w:rPr>
        <w:t>n tratamiento inadecuado a la “cancha”</w:t>
      </w:r>
      <w:r w:rsidR="00EE04B5" w:rsidRPr="00F058F1">
        <w:rPr>
          <w:sz w:val="20"/>
          <w:szCs w:val="20"/>
        </w:rPr>
        <w:t>, considerando</w:t>
      </w:r>
      <w:r w:rsidR="00EE04B5">
        <w:rPr>
          <w:sz w:val="20"/>
          <w:szCs w:val="20"/>
        </w:rPr>
        <w:t xml:space="preserve"> que</w:t>
      </w:r>
      <w:r w:rsidR="00EE04B5" w:rsidRPr="008F74AD">
        <w:rPr>
          <w:sz w:val="20"/>
          <w:szCs w:val="20"/>
        </w:rPr>
        <w:t xml:space="preserve"> la superficie</w:t>
      </w:r>
      <w:r w:rsidR="0086032A" w:rsidRPr="008F74AD">
        <w:rPr>
          <w:sz w:val="20"/>
          <w:szCs w:val="20"/>
        </w:rPr>
        <w:t xml:space="preserve"> no compute en el incremento de edificabilidad</w:t>
      </w:r>
      <w:r w:rsidR="00C130F8">
        <w:rPr>
          <w:sz w:val="20"/>
          <w:szCs w:val="20"/>
        </w:rPr>
        <w:t>,</w:t>
      </w:r>
      <w:r w:rsidR="007E5EDE">
        <w:rPr>
          <w:sz w:val="20"/>
          <w:szCs w:val="20"/>
        </w:rPr>
        <w:t xml:space="preserve"> tal y como recoge </w:t>
      </w:r>
      <w:r w:rsidR="00E301F4">
        <w:rPr>
          <w:sz w:val="20"/>
          <w:szCs w:val="20"/>
        </w:rPr>
        <w:t xml:space="preserve">en Plan General de Ordenación Urbana de Madrid de 1997 en </w:t>
      </w:r>
      <w:r w:rsidR="007E5EDE">
        <w:rPr>
          <w:sz w:val="20"/>
          <w:szCs w:val="20"/>
        </w:rPr>
        <w:t xml:space="preserve">el </w:t>
      </w:r>
      <w:r w:rsidR="00E301F4">
        <w:rPr>
          <w:sz w:val="20"/>
          <w:szCs w:val="20"/>
        </w:rPr>
        <w:t xml:space="preserve">apartado a) del </w:t>
      </w:r>
      <w:r w:rsidR="007E5EDE">
        <w:rPr>
          <w:sz w:val="20"/>
          <w:szCs w:val="20"/>
        </w:rPr>
        <w:t xml:space="preserve">artículo </w:t>
      </w:r>
      <w:r w:rsidR="007E5EDE" w:rsidRPr="007E5EDE">
        <w:rPr>
          <w:sz w:val="20"/>
          <w:szCs w:val="20"/>
        </w:rPr>
        <w:t>6.7.21</w:t>
      </w:r>
      <w:r w:rsidR="007E5EDE">
        <w:rPr>
          <w:sz w:val="20"/>
          <w:szCs w:val="20"/>
        </w:rPr>
        <w:t>,</w:t>
      </w:r>
      <w:r w:rsidR="007E5EDE" w:rsidRPr="007E5EDE">
        <w:rPr>
          <w:sz w:val="20"/>
          <w:szCs w:val="20"/>
        </w:rPr>
        <w:t xml:space="preserve"> Cubrimiento de patios (N-2</w:t>
      </w:r>
      <w:r w:rsidR="00E301F4">
        <w:rPr>
          <w:sz w:val="20"/>
          <w:szCs w:val="20"/>
        </w:rPr>
        <w:t>)</w:t>
      </w:r>
      <w:r w:rsidR="007E5EDE">
        <w:rPr>
          <w:sz w:val="20"/>
          <w:szCs w:val="20"/>
        </w:rPr>
        <w:t>:</w:t>
      </w:r>
    </w:p>
    <w:p w14:paraId="36FF16B4" w14:textId="77777777" w:rsidR="00AF636F" w:rsidRPr="007E5EDE" w:rsidRDefault="00AF636F" w:rsidP="00AF636F">
      <w:pPr>
        <w:pStyle w:val="Prrafodelista"/>
        <w:ind w:left="1080"/>
        <w:rPr>
          <w:iCs/>
          <w:sz w:val="20"/>
          <w:szCs w:val="20"/>
        </w:rPr>
      </w:pPr>
    </w:p>
    <w:p w14:paraId="7316BF8B" w14:textId="77777777" w:rsidR="00A30669" w:rsidRPr="00A30669" w:rsidRDefault="007E5EDE" w:rsidP="00AF636F">
      <w:pPr>
        <w:ind w:left="708"/>
        <w:rPr>
          <w:i/>
          <w:iCs/>
          <w:sz w:val="20"/>
          <w:szCs w:val="20"/>
        </w:rPr>
      </w:pPr>
      <w:r w:rsidRPr="00A30669">
        <w:rPr>
          <w:i/>
          <w:iCs/>
          <w:sz w:val="20"/>
          <w:szCs w:val="20"/>
        </w:rPr>
        <w:t>“</w:t>
      </w:r>
      <w:r w:rsidR="00A30669" w:rsidRPr="00A30669">
        <w:rPr>
          <w:i/>
          <w:iCs/>
          <w:sz w:val="20"/>
          <w:szCs w:val="20"/>
        </w:rPr>
        <w:t>La cubierta se situará por encima de la cota de coronación del más alto de los paramentos de fachada que delimiten el patio.</w:t>
      </w:r>
    </w:p>
    <w:p w14:paraId="4ABF34A0" w14:textId="77777777" w:rsidR="00A30669" w:rsidRPr="00A30669" w:rsidRDefault="00A30669" w:rsidP="00AF636F">
      <w:pPr>
        <w:ind w:left="708"/>
        <w:rPr>
          <w:i/>
          <w:iCs/>
          <w:sz w:val="20"/>
          <w:szCs w:val="20"/>
        </w:rPr>
      </w:pPr>
      <w:r w:rsidRPr="00A30669">
        <w:rPr>
          <w:i/>
          <w:iCs/>
          <w:sz w:val="20"/>
          <w:szCs w:val="20"/>
        </w:rPr>
        <w:t>Los elementos que integren esta cubierta deberán dejar un espacio en todo o en parte del</w:t>
      </w:r>
      <w:r w:rsidR="00E301F4">
        <w:rPr>
          <w:i/>
          <w:iCs/>
          <w:sz w:val="20"/>
          <w:szCs w:val="20"/>
        </w:rPr>
        <w:t xml:space="preserve"> </w:t>
      </w:r>
      <w:r w:rsidRPr="00A30669">
        <w:rPr>
          <w:i/>
          <w:iCs/>
          <w:sz w:val="20"/>
          <w:szCs w:val="20"/>
        </w:rPr>
        <w:t>perímetro del patio desprovisto de cualquier tipo de cierre, con los muros del patio, que</w:t>
      </w:r>
      <w:r w:rsidR="00E301F4">
        <w:rPr>
          <w:i/>
          <w:iCs/>
          <w:sz w:val="20"/>
          <w:szCs w:val="20"/>
        </w:rPr>
        <w:t xml:space="preserve"> </w:t>
      </w:r>
      <w:r w:rsidRPr="00A30669">
        <w:rPr>
          <w:i/>
          <w:iCs/>
          <w:sz w:val="20"/>
          <w:szCs w:val="20"/>
        </w:rPr>
        <w:t>permita una superficie mínima de ventilación superior al veinticinco por ciento (25%) de la</w:t>
      </w:r>
      <w:r w:rsidR="00E301F4">
        <w:rPr>
          <w:i/>
          <w:iCs/>
          <w:sz w:val="20"/>
          <w:szCs w:val="20"/>
        </w:rPr>
        <w:t xml:space="preserve"> </w:t>
      </w:r>
      <w:r w:rsidRPr="00A30669">
        <w:rPr>
          <w:i/>
          <w:iCs/>
          <w:sz w:val="20"/>
          <w:szCs w:val="20"/>
        </w:rPr>
        <w:t>del patio cubierto.</w:t>
      </w:r>
    </w:p>
    <w:p w14:paraId="2452C527" w14:textId="77777777" w:rsidR="007E5EDE" w:rsidRPr="00A30669" w:rsidRDefault="00A30669" w:rsidP="00AF636F">
      <w:pPr>
        <w:ind w:left="708"/>
        <w:rPr>
          <w:i/>
          <w:iCs/>
          <w:sz w:val="20"/>
          <w:szCs w:val="20"/>
        </w:rPr>
      </w:pPr>
      <w:r w:rsidRPr="00A30669">
        <w:rPr>
          <w:i/>
          <w:iCs/>
          <w:sz w:val="20"/>
          <w:szCs w:val="20"/>
        </w:rPr>
        <w:t>En este caso la superficie cubierta no computará a efectos de edificabilidad.</w:t>
      </w:r>
      <w:r w:rsidR="007E5EDE" w:rsidRPr="00A30669">
        <w:rPr>
          <w:i/>
          <w:iCs/>
          <w:sz w:val="20"/>
          <w:szCs w:val="20"/>
        </w:rPr>
        <w:t>”</w:t>
      </w:r>
    </w:p>
    <w:p w14:paraId="166239A5" w14:textId="77777777" w:rsidR="00AF636F" w:rsidRDefault="00AF636F" w:rsidP="00A30669">
      <w:pPr>
        <w:ind w:left="708"/>
        <w:rPr>
          <w:sz w:val="20"/>
          <w:szCs w:val="20"/>
        </w:rPr>
      </w:pPr>
    </w:p>
    <w:p w14:paraId="514A2590" w14:textId="77777777" w:rsidR="00E301F4" w:rsidRPr="00E301F4" w:rsidRDefault="0086032A" w:rsidP="00AF636F">
      <w:pPr>
        <w:ind w:left="708"/>
        <w:rPr>
          <w:iCs/>
          <w:sz w:val="20"/>
          <w:szCs w:val="20"/>
        </w:rPr>
      </w:pPr>
      <w:r w:rsidRPr="00A30669">
        <w:rPr>
          <w:sz w:val="20"/>
          <w:szCs w:val="20"/>
        </w:rPr>
        <w:t>La principal diferencia es que un patio por definición en el Diccionario de la Lengua Española de la Real Academia Española en su primera acepción es</w:t>
      </w:r>
      <w:r w:rsidR="003D68A1" w:rsidRPr="00A30669">
        <w:rPr>
          <w:sz w:val="20"/>
          <w:szCs w:val="20"/>
        </w:rPr>
        <w:t xml:space="preserve"> un</w:t>
      </w:r>
      <w:r w:rsidRPr="00A30669">
        <w:rPr>
          <w:sz w:val="20"/>
          <w:szCs w:val="20"/>
        </w:rPr>
        <w:t xml:space="preserve"> </w:t>
      </w:r>
      <w:r w:rsidRPr="00A30669">
        <w:rPr>
          <w:i/>
          <w:sz w:val="20"/>
          <w:szCs w:val="20"/>
        </w:rPr>
        <w:t>“Espacio cerrado con paredes o galerías, que en las casas y otros edificio</w:t>
      </w:r>
      <w:r w:rsidR="003D68A1" w:rsidRPr="00A30669">
        <w:rPr>
          <w:i/>
          <w:sz w:val="20"/>
          <w:szCs w:val="20"/>
        </w:rPr>
        <w:t>s se suele dejar al descubierto</w:t>
      </w:r>
      <w:r w:rsidRPr="00A30669">
        <w:rPr>
          <w:i/>
          <w:sz w:val="20"/>
          <w:szCs w:val="20"/>
        </w:rPr>
        <w:t>”</w:t>
      </w:r>
      <w:r w:rsidR="003D68A1" w:rsidRPr="00A30669">
        <w:rPr>
          <w:i/>
          <w:sz w:val="20"/>
          <w:szCs w:val="20"/>
        </w:rPr>
        <w:t>.</w:t>
      </w:r>
      <w:r w:rsidR="00207C1F" w:rsidRPr="00A30669">
        <w:rPr>
          <w:sz w:val="20"/>
          <w:szCs w:val="20"/>
        </w:rPr>
        <w:t xml:space="preserve"> Sin embargo, y continuando con el diccionario de la R.A.E., una cancha es </w:t>
      </w:r>
      <w:r w:rsidR="00207C1F" w:rsidRPr="00A30669">
        <w:rPr>
          <w:i/>
          <w:sz w:val="20"/>
          <w:szCs w:val="20"/>
        </w:rPr>
        <w:t>“Espacio destinado a la práctica de ciertos deportes o espectáculos”.</w:t>
      </w:r>
    </w:p>
    <w:p w14:paraId="248FEF1D" w14:textId="77777777" w:rsidR="00E301F4" w:rsidRDefault="00E301F4" w:rsidP="00E301F4">
      <w:pPr>
        <w:pStyle w:val="Prrafodelista"/>
        <w:ind w:left="1080"/>
        <w:rPr>
          <w:iCs/>
          <w:sz w:val="20"/>
          <w:szCs w:val="20"/>
        </w:rPr>
      </w:pPr>
    </w:p>
    <w:p w14:paraId="40D4F14B" w14:textId="77777777" w:rsidR="00353A78" w:rsidRDefault="00353A78" w:rsidP="00353A78">
      <w:pPr>
        <w:pStyle w:val="Prrafodelista"/>
        <w:numPr>
          <w:ilvl w:val="0"/>
          <w:numId w:val="6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Dicho Plan Especial califica como “patio” espacios que no lo son según la definición del Plan General de Ordenación Urbana de 1997 en su </w:t>
      </w:r>
      <w:r w:rsidRPr="00353A78">
        <w:rPr>
          <w:iCs/>
          <w:sz w:val="20"/>
          <w:szCs w:val="20"/>
        </w:rPr>
        <w:t>Artículo 6.7.12 Patio (N-1)</w:t>
      </w:r>
      <w:r>
        <w:rPr>
          <w:iCs/>
          <w:sz w:val="20"/>
          <w:szCs w:val="20"/>
        </w:rPr>
        <w:t>:</w:t>
      </w:r>
    </w:p>
    <w:p w14:paraId="4439A835" w14:textId="77777777" w:rsidR="00353A78" w:rsidRPr="00353A78" w:rsidRDefault="00353A78" w:rsidP="00353A78">
      <w:pPr>
        <w:pStyle w:val="Prrafodelista"/>
        <w:ind w:left="1080"/>
        <w:rPr>
          <w:iCs/>
          <w:sz w:val="20"/>
          <w:szCs w:val="20"/>
        </w:rPr>
      </w:pPr>
    </w:p>
    <w:p w14:paraId="72F6CA8C" w14:textId="77777777" w:rsidR="00353A78" w:rsidRPr="00353A78" w:rsidRDefault="00353A78" w:rsidP="00353A78">
      <w:pPr>
        <w:ind w:left="720"/>
        <w:rPr>
          <w:i/>
          <w:iCs/>
          <w:sz w:val="20"/>
          <w:szCs w:val="20"/>
        </w:rPr>
      </w:pPr>
      <w:r w:rsidRPr="00353A78">
        <w:rPr>
          <w:i/>
          <w:iCs/>
          <w:sz w:val="20"/>
          <w:szCs w:val="20"/>
        </w:rPr>
        <w:t>“Se entenderá por patio todo espacio no edificado delimitado por fachadas de los edificios; también será considerado como tal cualquier espacio no edificado, cuyo perímetro esté rodeado por la edificación en una dimensión superior a las dos terceras partes (2/3) de su longitud total.”</w:t>
      </w:r>
    </w:p>
    <w:p w14:paraId="00C56023" w14:textId="77777777" w:rsidR="00353A78" w:rsidRDefault="00353A78" w:rsidP="00353A78">
      <w:pPr>
        <w:pStyle w:val="Prrafodelista"/>
        <w:ind w:left="1080"/>
        <w:rPr>
          <w:iCs/>
          <w:sz w:val="20"/>
          <w:szCs w:val="20"/>
        </w:rPr>
      </w:pPr>
    </w:p>
    <w:p w14:paraId="2F05DB2F" w14:textId="77777777" w:rsidR="007F2ACB" w:rsidRPr="008F74AD" w:rsidRDefault="007F2ACB" w:rsidP="007F2ACB">
      <w:pPr>
        <w:rPr>
          <w:sz w:val="20"/>
          <w:szCs w:val="20"/>
        </w:rPr>
      </w:pPr>
    </w:p>
    <w:p w14:paraId="0EB663F5" w14:textId="684C7E4B" w:rsidR="007F2ACB" w:rsidRPr="008F74AD" w:rsidRDefault="007F2ACB" w:rsidP="007F2ACB">
      <w:pPr>
        <w:rPr>
          <w:sz w:val="20"/>
          <w:szCs w:val="20"/>
        </w:rPr>
      </w:pPr>
      <w:r w:rsidRPr="008F74AD">
        <w:rPr>
          <w:sz w:val="20"/>
          <w:szCs w:val="20"/>
        </w:rPr>
        <w:t xml:space="preserve">En Madrid, a </w:t>
      </w:r>
      <w:r w:rsidR="00BF1E43">
        <w:rPr>
          <w:sz w:val="20"/>
          <w:szCs w:val="20"/>
        </w:rPr>
        <w:t>12</w:t>
      </w:r>
      <w:bookmarkStart w:id="0" w:name="_GoBack"/>
      <w:bookmarkEnd w:id="0"/>
      <w:r w:rsidRPr="008F74AD">
        <w:rPr>
          <w:sz w:val="20"/>
          <w:szCs w:val="20"/>
        </w:rPr>
        <w:t xml:space="preserve"> de </w:t>
      </w:r>
      <w:r w:rsidR="00980740" w:rsidRPr="008F74AD">
        <w:rPr>
          <w:sz w:val="20"/>
          <w:szCs w:val="20"/>
        </w:rPr>
        <w:t>diciembre de 2016</w:t>
      </w:r>
    </w:p>
    <w:p w14:paraId="062570BB" w14:textId="77777777" w:rsidR="007F2ACB" w:rsidRPr="008F74AD" w:rsidRDefault="007F2ACB" w:rsidP="007F2ACB">
      <w:pPr>
        <w:rPr>
          <w:sz w:val="20"/>
          <w:szCs w:val="20"/>
        </w:rPr>
      </w:pPr>
    </w:p>
    <w:p w14:paraId="65627309" w14:textId="77777777" w:rsidR="00F04D91" w:rsidRDefault="00F04D91" w:rsidP="007F2ACB">
      <w:pPr>
        <w:rPr>
          <w:sz w:val="20"/>
          <w:szCs w:val="20"/>
        </w:rPr>
      </w:pPr>
    </w:p>
    <w:p w14:paraId="0CE41234" w14:textId="77777777" w:rsidR="00980740" w:rsidRPr="00D13B24" w:rsidRDefault="007F2ACB" w:rsidP="007F2ACB">
      <w:pPr>
        <w:rPr>
          <w:sz w:val="20"/>
          <w:szCs w:val="20"/>
        </w:rPr>
      </w:pPr>
      <w:r w:rsidRPr="008F74AD">
        <w:rPr>
          <w:sz w:val="20"/>
          <w:szCs w:val="20"/>
        </w:rPr>
        <w:t>Fdo. ...............................................</w:t>
      </w:r>
    </w:p>
    <w:sectPr w:rsidR="00980740" w:rsidRPr="00D13B24" w:rsidSect="009834A5">
      <w:headerReference w:type="default" r:id="rId7"/>
      <w:pgSz w:w="11906" w:h="16838"/>
      <w:pgMar w:top="1810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9B38C" w14:textId="77777777" w:rsidR="00A55AAC" w:rsidRDefault="00A55AAC" w:rsidP="00DE104F">
      <w:pPr>
        <w:spacing w:after="0" w:line="240" w:lineRule="auto"/>
      </w:pPr>
      <w:r>
        <w:separator/>
      </w:r>
    </w:p>
  </w:endnote>
  <w:endnote w:type="continuationSeparator" w:id="0">
    <w:p w14:paraId="02754779" w14:textId="77777777" w:rsidR="00A55AAC" w:rsidRDefault="00A55AAC" w:rsidP="00DE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5324" w14:textId="77777777" w:rsidR="00A55AAC" w:rsidRDefault="00A55AAC" w:rsidP="00DE104F">
      <w:pPr>
        <w:spacing w:after="0" w:line="240" w:lineRule="auto"/>
      </w:pPr>
      <w:r>
        <w:separator/>
      </w:r>
    </w:p>
  </w:footnote>
  <w:footnote w:type="continuationSeparator" w:id="0">
    <w:p w14:paraId="0F7379D8" w14:textId="77777777" w:rsidR="00A55AAC" w:rsidRDefault="00A55AAC" w:rsidP="00DE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D217" w14:textId="77777777" w:rsidR="00067E60" w:rsidRDefault="00067E60" w:rsidP="000329C9">
    <w:pPr>
      <w:pStyle w:val="Encabezado"/>
      <w:jc w:val="center"/>
    </w:pPr>
    <w:r>
      <w:t xml:space="preserve">                                                                                                              </w:t>
    </w:r>
  </w:p>
  <w:p w14:paraId="1E17A209" w14:textId="77777777" w:rsidR="00067E60" w:rsidRDefault="00067E60" w:rsidP="000329C9">
    <w:pPr>
      <w:pStyle w:val="Encabezado"/>
      <w:jc w:val="center"/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705CA"/>
    <w:multiLevelType w:val="hybridMultilevel"/>
    <w:tmpl w:val="9524F248"/>
    <w:lvl w:ilvl="0" w:tplc="17AA5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655B"/>
    <w:multiLevelType w:val="hybridMultilevel"/>
    <w:tmpl w:val="57A0F2CA"/>
    <w:lvl w:ilvl="0" w:tplc="B94649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36F92"/>
    <w:multiLevelType w:val="hybridMultilevel"/>
    <w:tmpl w:val="6FF8FF44"/>
    <w:lvl w:ilvl="0" w:tplc="79680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F38DF"/>
    <w:multiLevelType w:val="multilevel"/>
    <w:tmpl w:val="20D8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C52BF"/>
    <w:multiLevelType w:val="hybridMultilevel"/>
    <w:tmpl w:val="5A40BCB4"/>
    <w:lvl w:ilvl="0" w:tplc="AF96B5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72C25"/>
    <w:multiLevelType w:val="hybridMultilevel"/>
    <w:tmpl w:val="643CB5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4F"/>
    <w:rsid w:val="00000035"/>
    <w:rsid w:val="00000A28"/>
    <w:rsid w:val="000034D9"/>
    <w:rsid w:val="00003B28"/>
    <w:rsid w:val="00004581"/>
    <w:rsid w:val="0000464E"/>
    <w:rsid w:val="00004EDE"/>
    <w:rsid w:val="00004FCC"/>
    <w:rsid w:val="000056D3"/>
    <w:rsid w:val="00010841"/>
    <w:rsid w:val="00011CB6"/>
    <w:rsid w:val="00013205"/>
    <w:rsid w:val="000163DB"/>
    <w:rsid w:val="00016690"/>
    <w:rsid w:val="00023A79"/>
    <w:rsid w:val="000247D6"/>
    <w:rsid w:val="00026D6B"/>
    <w:rsid w:val="000301A8"/>
    <w:rsid w:val="0003118B"/>
    <w:rsid w:val="00031C92"/>
    <w:rsid w:val="000329C9"/>
    <w:rsid w:val="00032A4F"/>
    <w:rsid w:val="00033D2E"/>
    <w:rsid w:val="00034C02"/>
    <w:rsid w:val="000363EC"/>
    <w:rsid w:val="000371B2"/>
    <w:rsid w:val="00037B14"/>
    <w:rsid w:val="000401CE"/>
    <w:rsid w:val="0004358F"/>
    <w:rsid w:val="000479F3"/>
    <w:rsid w:val="00050DC2"/>
    <w:rsid w:val="00053F00"/>
    <w:rsid w:val="0005417C"/>
    <w:rsid w:val="00055092"/>
    <w:rsid w:val="00055690"/>
    <w:rsid w:val="00055F51"/>
    <w:rsid w:val="00057992"/>
    <w:rsid w:val="00057B01"/>
    <w:rsid w:val="00063EC8"/>
    <w:rsid w:val="00064298"/>
    <w:rsid w:val="0006726E"/>
    <w:rsid w:val="00067715"/>
    <w:rsid w:val="00067E60"/>
    <w:rsid w:val="0007084D"/>
    <w:rsid w:val="00070C00"/>
    <w:rsid w:val="0007148C"/>
    <w:rsid w:val="0007211B"/>
    <w:rsid w:val="00072D93"/>
    <w:rsid w:val="00074585"/>
    <w:rsid w:val="00076763"/>
    <w:rsid w:val="00083890"/>
    <w:rsid w:val="00083B48"/>
    <w:rsid w:val="000845CE"/>
    <w:rsid w:val="0008734E"/>
    <w:rsid w:val="000908AC"/>
    <w:rsid w:val="00091B63"/>
    <w:rsid w:val="00092704"/>
    <w:rsid w:val="00092ED5"/>
    <w:rsid w:val="00093503"/>
    <w:rsid w:val="00096213"/>
    <w:rsid w:val="0009722F"/>
    <w:rsid w:val="000A0F28"/>
    <w:rsid w:val="000A1DC4"/>
    <w:rsid w:val="000A389A"/>
    <w:rsid w:val="000A5380"/>
    <w:rsid w:val="000B1668"/>
    <w:rsid w:val="000B24DB"/>
    <w:rsid w:val="000B368D"/>
    <w:rsid w:val="000B43FF"/>
    <w:rsid w:val="000B4442"/>
    <w:rsid w:val="000B6B45"/>
    <w:rsid w:val="000B7268"/>
    <w:rsid w:val="000C40F3"/>
    <w:rsid w:val="000C537F"/>
    <w:rsid w:val="000C725D"/>
    <w:rsid w:val="000D1084"/>
    <w:rsid w:val="000D1886"/>
    <w:rsid w:val="000D27D9"/>
    <w:rsid w:val="000D73B7"/>
    <w:rsid w:val="000E4C65"/>
    <w:rsid w:val="000E512F"/>
    <w:rsid w:val="000E5803"/>
    <w:rsid w:val="000E5AAB"/>
    <w:rsid w:val="000E6528"/>
    <w:rsid w:val="000F314D"/>
    <w:rsid w:val="000F38DB"/>
    <w:rsid w:val="000F4B43"/>
    <w:rsid w:val="000F6FE8"/>
    <w:rsid w:val="0010328F"/>
    <w:rsid w:val="001033CA"/>
    <w:rsid w:val="00104376"/>
    <w:rsid w:val="00107278"/>
    <w:rsid w:val="001101E6"/>
    <w:rsid w:val="00114E57"/>
    <w:rsid w:val="00117A9E"/>
    <w:rsid w:val="00124649"/>
    <w:rsid w:val="001247D0"/>
    <w:rsid w:val="0012532D"/>
    <w:rsid w:val="00130527"/>
    <w:rsid w:val="00131BFF"/>
    <w:rsid w:val="00133825"/>
    <w:rsid w:val="00136DDB"/>
    <w:rsid w:val="001373A0"/>
    <w:rsid w:val="00140188"/>
    <w:rsid w:val="001407DB"/>
    <w:rsid w:val="00145095"/>
    <w:rsid w:val="00146C88"/>
    <w:rsid w:val="00146F96"/>
    <w:rsid w:val="0014707D"/>
    <w:rsid w:val="00151189"/>
    <w:rsid w:val="0015127C"/>
    <w:rsid w:val="001512A2"/>
    <w:rsid w:val="00151520"/>
    <w:rsid w:val="00152BE6"/>
    <w:rsid w:val="00155BC3"/>
    <w:rsid w:val="00163CC3"/>
    <w:rsid w:val="001656AB"/>
    <w:rsid w:val="0016650C"/>
    <w:rsid w:val="00166A68"/>
    <w:rsid w:val="00170F8A"/>
    <w:rsid w:val="0017100B"/>
    <w:rsid w:val="00171F4E"/>
    <w:rsid w:val="00176B19"/>
    <w:rsid w:val="00177310"/>
    <w:rsid w:val="001805B3"/>
    <w:rsid w:val="00180DB6"/>
    <w:rsid w:val="00181227"/>
    <w:rsid w:val="001813DD"/>
    <w:rsid w:val="00183684"/>
    <w:rsid w:val="00183A86"/>
    <w:rsid w:val="001840AE"/>
    <w:rsid w:val="00187BC9"/>
    <w:rsid w:val="00196107"/>
    <w:rsid w:val="001A00E5"/>
    <w:rsid w:val="001A07F6"/>
    <w:rsid w:val="001A11F9"/>
    <w:rsid w:val="001A1BA8"/>
    <w:rsid w:val="001A2658"/>
    <w:rsid w:val="001A2A3A"/>
    <w:rsid w:val="001A5244"/>
    <w:rsid w:val="001B20C7"/>
    <w:rsid w:val="001B41BF"/>
    <w:rsid w:val="001B7FC0"/>
    <w:rsid w:val="001C3688"/>
    <w:rsid w:val="001C59F3"/>
    <w:rsid w:val="001C60E2"/>
    <w:rsid w:val="001D03DC"/>
    <w:rsid w:val="001D08CA"/>
    <w:rsid w:val="001D1CEA"/>
    <w:rsid w:val="001D4346"/>
    <w:rsid w:val="001D6B59"/>
    <w:rsid w:val="001E1B97"/>
    <w:rsid w:val="001E4746"/>
    <w:rsid w:val="001E5478"/>
    <w:rsid w:val="001E645F"/>
    <w:rsid w:val="001E72C2"/>
    <w:rsid w:val="001F0334"/>
    <w:rsid w:val="001F2222"/>
    <w:rsid w:val="001F2892"/>
    <w:rsid w:val="001F355F"/>
    <w:rsid w:val="001F3687"/>
    <w:rsid w:val="001F3711"/>
    <w:rsid w:val="00203B55"/>
    <w:rsid w:val="00204869"/>
    <w:rsid w:val="0020718A"/>
    <w:rsid w:val="00207A00"/>
    <w:rsid w:val="00207AB5"/>
    <w:rsid w:val="00207C1F"/>
    <w:rsid w:val="002111F7"/>
    <w:rsid w:val="00213130"/>
    <w:rsid w:val="00220A11"/>
    <w:rsid w:val="00227B31"/>
    <w:rsid w:val="00232559"/>
    <w:rsid w:val="00232DEB"/>
    <w:rsid w:val="00235656"/>
    <w:rsid w:val="002359C7"/>
    <w:rsid w:val="00236347"/>
    <w:rsid w:val="00237A56"/>
    <w:rsid w:val="00241B97"/>
    <w:rsid w:val="00241FAF"/>
    <w:rsid w:val="002466B9"/>
    <w:rsid w:val="00247C5D"/>
    <w:rsid w:val="00250B34"/>
    <w:rsid w:val="00251278"/>
    <w:rsid w:val="002535C0"/>
    <w:rsid w:val="002579E6"/>
    <w:rsid w:val="00261905"/>
    <w:rsid w:val="00261DF5"/>
    <w:rsid w:val="002643AE"/>
    <w:rsid w:val="002657C7"/>
    <w:rsid w:val="0026591A"/>
    <w:rsid w:val="0027091F"/>
    <w:rsid w:val="00272ADD"/>
    <w:rsid w:val="00272F77"/>
    <w:rsid w:val="00273D5C"/>
    <w:rsid w:val="00273E98"/>
    <w:rsid w:val="00273FA9"/>
    <w:rsid w:val="00274CC4"/>
    <w:rsid w:val="0027651A"/>
    <w:rsid w:val="0028323F"/>
    <w:rsid w:val="00283821"/>
    <w:rsid w:val="00283AAD"/>
    <w:rsid w:val="00283FF2"/>
    <w:rsid w:val="00284165"/>
    <w:rsid w:val="0028461C"/>
    <w:rsid w:val="00286D0D"/>
    <w:rsid w:val="0029006B"/>
    <w:rsid w:val="0029031A"/>
    <w:rsid w:val="00292504"/>
    <w:rsid w:val="00292AC5"/>
    <w:rsid w:val="002934B0"/>
    <w:rsid w:val="00295EBB"/>
    <w:rsid w:val="00297DDD"/>
    <w:rsid w:val="002A2766"/>
    <w:rsid w:val="002A4A01"/>
    <w:rsid w:val="002A7BDB"/>
    <w:rsid w:val="002B0C71"/>
    <w:rsid w:val="002B0FDD"/>
    <w:rsid w:val="002B1608"/>
    <w:rsid w:val="002B44A6"/>
    <w:rsid w:val="002B5BB7"/>
    <w:rsid w:val="002B6ADC"/>
    <w:rsid w:val="002B7A08"/>
    <w:rsid w:val="002C096E"/>
    <w:rsid w:val="002C0DFE"/>
    <w:rsid w:val="002C29FF"/>
    <w:rsid w:val="002C705A"/>
    <w:rsid w:val="002D04D8"/>
    <w:rsid w:val="002D16F2"/>
    <w:rsid w:val="002D1923"/>
    <w:rsid w:val="002E1FA0"/>
    <w:rsid w:val="002E5DFE"/>
    <w:rsid w:val="002F0A39"/>
    <w:rsid w:val="002F18B9"/>
    <w:rsid w:val="002F314E"/>
    <w:rsid w:val="002F41FB"/>
    <w:rsid w:val="002F56AE"/>
    <w:rsid w:val="002F72D8"/>
    <w:rsid w:val="002F7F81"/>
    <w:rsid w:val="00301D91"/>
    <w:rsid w:val="0030347F"/>
    <w:rsid w:val="00304BD0"/>
    <w:rsid w:val="00305238"/>
    <w:rsid w:val="00307FA9"/>
    <w:rsid w:val="0031062B"/>
    <w:rsid w:val="00311395"/>
    <w:rsid w:val="00312420"/>
    <w:rsid w:val="00314BBD"/>
    <w:rsid w:val="00315769"/>
    <w:rsid w:val="00322CCF"/>
    <w:rsid w:val="00322D0E"/>
    <w:rsid w:val="00325737"/>
    <w:rsid w:val="00325C6B"/>
    <w:rsid w:val="00326CA4"/>
    <w:rsid w:val="00326D75"/>
    <w:rsid w:val="00330211"/>
    <w:rsid w:val="00332B95"/>
    <w:rsid w:val="003354EC"/>
    <w:rsid w:val="00337253"/>
    <w:rsid w:val="00341C59"/>
    <w:rsid w:val="0034262E"/>
    <w:rsid w:val="00347FD6"/>
    <w:rsid w:val="00350F80"/>
    <w:rsid w:val="0035212D"/>
    <w:rsid w:val="00353A78"/>
    <w:rsid w:val="00355E04"/>
    <w:rsid w:val="003564C2"/>
    <w:rsid w:val="00361A96"/>
    <w:rsid w:val="0036274A"/>
    <w:rsid w:val="003670D5"/>
    <w:rsid w:val="0036772B"/>
    <w:rsid w:val="003701D8"/>
    <w:rsid w:val="00370D9E"/>
    <w:rsid w:val="0037263A"/>
    <w:rsid w:val="00376695"/>
    <w:rsid w:val="00377533"/>
    <w:rsid w:val="00385769"/>
    <w:rsid w:val="00387AF4"/>
    <w:rsid w:val="00392D9C"/>
    <w:rsid w:val="003941C8"/>
    <w:rsid w:val="003A1BA0"/>
    <w:rsid w:val="003A2623"/>
    <w:rsid w:val="003A45C4"/>
    <w:rsid w:val="003A65C8"/>
    <w:rsid w:val="003A67BE"/>
    <w:rsid w:val="003A7F2B"/>
    <w:rsid w:val="003B3375"/>
    <w:rsid w:val="003B41F7"/>
    <w:rsid w:val="003B5BF7"/>
    <w:rsid w:val="003C15B1"/>
    <w:rsid w:val="003C3229"/>
    <w:rsid w:val="003D589D"/>
    <w:rsid w:val="003D68A1"/>
    <w:rsid w:val="003D6B77"/>
    <w:rsid w:val="003E0595"/>
    <w:rsid w:val="003E120E"/>
    <w:rsid w:val="003E180E"/>
    <w:rsid w:val="003E21B1"/>
    <w:rsid w:val="003E2663"/>
    <w:rsid w:val="003E5C5A"/>
    <w:rsid w:val="003E7930"/>
    <w:rsid w:val="003F0404"/>
    <w:rsid w:val="003F4329"/>
    <w:rsid w:val="003F57C7"/>
    <w:rsid w:val="00400F77"/>
    <w:rsid w:val="00403460"/>
    <w:rsid w:val="00407E03"/>
    <w:rsid w:val="0041243A"/>
    <w:rsid w:val="0041387A"/>
    <w:rsid w:val="004144F8"/>
    <w:rsid w:val="004149C5"/>
    <w:rsid w:val="00422E2B"/>
    <w:rsid w:val="00423134"/>
    <w:rsid w:val="00424305"/>
    <w:rsid w:val="00424F78"/>
    <w:rsid w:val="004341A4"/>
    <w:rsid w:val="00435A1D"/>
    <w:rsid w:val="004372E1"/>
    <w:rsid w:val="00437681"/>
    <w:rsid w:val="004379CC"/>
    <w:rsid w:val="00440893"/>
    <w:rsid w:val="00440CD0"/>
    <w:rsid w:val="00445392"/>
    <w:rsid w:val="00445E20"/>
    <w:rsid w:val="00447F9A"/>
    <w:rsid w:val="004508FD"/>
    <w:rsid w:val="00455E46"/>
    <w:rsid w:val="00456DB7"/>
    <w:rsid w:val="0045730D"/>
    <w:rsid w:val="00457879"/>
    <w:rsid w:val="0046050F"/>
    <w:rsid w:val="00462A62"/>
    <w:rsid w:val="00462CFB"/>
    <w:rsid w:val="004631AD"/>
    <w:rsid w:val="00466CFC"/>
    <w:rsid w:val="00466F78"/>
    <w:rsid w:val="004752FB"/>
    <w:rsid w:val="00475B29"/>
    <w:rsid w:val="00476105"/>
    <w:rsid w:val="00485C09"/>
    <w:rsid w:val="0048762F"/>
    <w:rsid w:val="00487D85"/>
    <w:rsid w:val="0049125A"/>
    <w:rsid w:val="00493394"/>
    <w:rsid w:val="004956D1"/>
    <w:rsid w:val="00495F02"/>
    <w:rsid w:val="0049693C"/>
    <w:rsid w:val="00496E8F"/>
    <w:rsid w:val="004A1CDB"/>
    <w:rsid w:val="004A2DB4"/>
    <w:rsid w:val="004A5C28"/>
    <w:rsid w:val="004A6182"/>
    <w:rsid w:val="004A65BA"/>
    <w:rsid w:val="004A7211"/>
    <w:rsid w:val="004B0BA5"/>
    <w:rsid w:val="004B0DB5"/>
    <w:rsid w:val="004B109A"/>
    <w:rsid w:val="004B296C"/>
    <w:rsid w:val="004B396A"/>
    <w:rsid w:val="004B4244"/>
    <w:rsid w:val="004B6C1F"/>
    <w:rsid w:val="004C08A1"/>
    <w:rsid w:val="004C0BD9"/>
    <w:rsid w:val="004C0D55"/>
    <w:rsid w:val="004C119A"/>
    <w:rsid w:val="004C187B"/>
    <w:rsid w:val="004C19FE"/>
    <w:rsid w:val="004C2A1E"/>
    <w:rsid w:val="004C5793"/>
    <w:rsid w:val="004C5EAC"/>
    <w:rsid w:val="004C628A"/>
    <w:rsid w:val="004C7CDD"/>
    <w:rsid w:val="004D0AD6"/>
    <w:rsid w:val="004D1D0B"/>
    <w:rsid w:val="004D3FD2"/>
    <w:rsid w:val="004D7688"/>
    <w:rsid w:val="004D7B4B"/>
    <w:rsid w:val="004E201D"/>
    <w:rsid w:val="004E257C"/>
    <w:rsid w:val="004E5E12"/>
    <w:rsid w:val="004F0116"/>
    <w:rsid w:val="004F0128"/>
    <w:rsid w:val="004F19DF"/>
    <w:rsid w:val="004F1A65"/>
    <w:rsid w:val="004F3836"/>
    <w:rsid w:val="004F4441"/>
    <w:rsid w:val="004F5979"/>
    <w:rsid w:val="004F59A6"/>
    <w:rsid w:val="004F743D"/>
    <w:rsid w:val="0050007A"/>
    <w:rsid w:val="00503CCF"/>
    <w:rsid w:val="00504068"/>
    <w:rsid w:val="005046FD"/>
    <w:rsid w:val="005049C6"/>
    <w:rsid w:val="00506457"/>
    <w:rsid w:val="0050655A"/>
    <w:rsid w:val="005105CD"/>
    <w:rsid w:val="00511D4A"/>
    <w:rsid w:val="00516F30"/>
    <w:rsid w:val="0052187C"/>
    <w:rsid w:val="005222CF"/>
    <w:rsid w:val="00522FD8"/>
    <w:rsid w:val="00524D20"/>
    <w:rsid w:val="00526378"/>
    <w:rsid w:val="0052778F"/>
    <w:rsid w:val="0053731B"/>
    <w:rsid w:val="005438FB"/>
    <w:rsid w:val="0054530F"/>
    <w:rsid w:val="0055352E"/>
    <w:rsid w:val="0055539E"/>
    <w:rsid w:val="00556D78"/>
    <w:rsid w:val="00561FDD"/>
    <w:rsid w:val="005649CE"/>
    <w:rsid w:val="00567382"/>
    <w:rsid w:val="00567D6B"/>
    <w:rsid w:val="00570113"/>
    <w:rsid w:val="005701AF"/>
    <w:rsid w:val="005707E5"/>
    <w:rsid w:val="0057263A"/>
    <w:rsid w:val="00575451"/>
    <w:rsid w:val="005754BA"/>
    <w:rsid w:val="00576200"/>
    <w:rsid w:val="0057638C"/>
    <w:rsid w:val="00577467"/>
    <w:rsid w:val="00581DF6"/>
    <w:rsid w:val="0058220E"/>
    <w:rsid w:val="00582ACF"/>
    <w:rsid w:val="00585021"/>
    <w:rsid w:val="005920C1"/>
    <w:rsid w:val="005A3C99"/>
    <w:rsid w:val="005A5283"/>
    <w:rsid w:val="005A7558"/>
    <w:rsid w:val="005B177A"/>
    <w:rsid w:val="005B35C7"/>
    <w:rsid w:val="005B4F58"/>
    <w:rsid w:val="005B6B7D"/>
    <w:rsid w:val="005B7D44"/>
    <w:rsid w:val="005C04D1"/>
    <w:rsid w:val="005C2D56"/>
    <w:rsid w:val="005D17E9"/>
    <w:rsid w:val="005D2C21"/>
    <w:rsid w:val="005D34CA"/>
    <w:rsid w:val="005D7E75"/>
    <w:rsid w:val="005E178E"/>
    <w:rsid w:val="005E17D1"/>
    <w:rsid w:val="005F099C"/>
    <w:rsid w:val="005F143C"/>
    <w:rsid w:val="005F1A7D"/>
    <w:rsid w:val="005F20C9"/>
    <w:rsid w:val="005F54C4"/>
    <w:rsid w:val="005F6581"/>
    <w:rsid w:val="005F69FA"/>
    <w:rsid w:val="00601263"/>
    <w:rsid w:val="0060471C"/>
    <w:rsid w:val="0060570B"/>
    <w:rsid w:val="00605B2C"/>
    <w:rsid w:val="00610D8D"/>
    <w:rsid w:val="0061122C"/>
    <w:rsid w:val="00611449"/>
    <w:rsid w:val="00612EE5"/>
    <w:rsid w:val="006148EC"/>
    <w:rsid w:val="00617C04"/>
    <w:rsid w:val="00620E82"/>
    <w:rsid w:val="00623BC7"/>
    <w:rsid w:val="00630B4E"/>
    <w:rsid w:val="00634DE6"/>
    <w:rsid w:val="00637EC6"/>
    <w:rsid w:val="00640FC1"/>
    <w:rsid w:val="00641453"/>
    <w:rsid w:val="00641B51"/>
    <w:rsid w:val="00642DF8"/>
    <w:rsid w:val="0064407F"/>
    <w:rsid w:val="006440E1"/>
    <w:rsid w:val="006517CD"/>
    <w:rsid w:val="00654A59"/>
    <w:rsid w:val="00654AE8"/>
    <w:rsid w:val="0065789C"/>
    <w:rsid w:val="00660F27"/>
    <w:rsid w:val="00663352"/>
    <w:rsid w:val="00663539"/>
    <w:rsid w:val="006662FC"/>
    <w:rsid w:val="006662FF"/>
    <w:rsid w:val="006667E7"/>
    <w:rsid w:val="00671E2F"/>
    <w:rsid w:val="006725C5"/>
    <w:rsid w:val="00675544"/>
    <w:rsid w:val="00675A6B"/>
    <w:rsid w:val="00680376"/>
    <w:rsid w:val="00680E7A"/>
    <w:rsid w:val="0068109B"/>
    <w:rsid w:val="00681A3D"/>
    <w:rsid w:val="0068592D"/>
    <w:rsid w:val="00685D42"/>
    <w:rsid w:val="006863C5"/>
    <w:rsid w:val="006908DF"/>
    <w:rsid w:val="00692505"/>
    <w:rsid w:val="00693CF2"/>
    <w:rsid w:val="006946DC"/>
    <w:rsid w:val="00695235"/>
    <w:rsid w:val="006978E7"/>
    <w:rsid w:val="006A0691"/>
    <w:rsid w:val="006A4846"/>
    <w:rsid w:val="006B02EB"/>
    <w:rsid w:val="006B069C"/>
    <w:rsid w:val="006B186E"/>
    <w:rsid w:val="006B18BB"/>
    <w:rsid w:val="006B519A"/>
    <w:rsid w:val="006B5BC3"/>
    <w:rsid w:val="006B6763"/>
    <w:rsid w:val="006B7C7E"/>
    <w:rsid w:val="006C3198"/>
    <w:rsid w:val="006C4003"/>
    <w:rsid w:val="006C4FB8"/>
    <w:rsid w:val="006C5E98"/>
    <w:rsid w:val="006C69A4"/>
    <w:rsid w:val="006C7779"/>
    <w:rsid w:val="006D209E"/>
    <w:rsid w:val="006D21C0"/>
    <w:rsid w:val="006D2808"/>
    <w:rsid w:val="006D2EE7"/>
    <w:rsid w:val="006D49FF"/>
    <w:rsid w:val="006D5E1B"/>
    <w:rsid w:val="006E0CB2"/>
    <w:rsid w:val="006E5E07"/>
    <w:rsid w:val="006F10BC"/>
    <w:rsid w:val="006F2157"/>
    <w:rsid w:val="006F65D8"/>
    <w:rsid w:val="006F65F9"/>
    <w:rsid w:val="006F677C"/>
    <w:rsid w:val="006F6A94"/>
    <w:rsid w:val="006F75B7"/>
    <w:rsid w:val="00703BE3"/>
    <w:rsid w:val="00707504"/>
    <w:rsid w:val="00707AFA"/>
    <w:rsid w:val="00710364"/>
    <w:rsid w:val="00713219"/>
    <w:rsid w:val="00714236"/>
    <w:rsid w:val="00714FE7"/>
    <w:rsid w:val="00715336"/>
    <w:rsid w:val="00715CF0"/>
    <w:rsid w:val="007215AD"/>
    <w:rsid w:val="00723078"/>
    <w:rsid w:val="00726F45"/>
    <w:rsid w:val="007276E9"/>
    <w:rsid w:val="00730034"/>
    <w:rsid w:val="00731477"/>
    <w:rsid w:val="007347CB"/>
    <w:rsid w:val="007352C2"/>
    <w:rsid w:val="0074227D"/>
    <w:rsid w:val="00744996"/>
    <w:rsid w:val="00745CC5"/>
    <w:rsid w:val="00750AA6"/>
    <w:rsid w:val="00750C78"/>
    <w:rsid w:val="00751C00"/>
    <w:rsid w:val="00752434"/>
    <w:rsid w:val="007525F7"/>
    <w:rsid w:val="00753A7E"/>
    <w:rsid w:val="00755BCF"/>
    <w:rsid w:val="00755CCD"/>
    <w:rsid w:val="007567C4"/>
    <w:rsid w:val="00762058"/>
    <w:rsid w:val="00762C27"/>
    <w:rsid w:val="00763066"/>
    <w:rsid w:val="007659BF"/>
    <w:rsid w:val="00767EEB"/>
    <w:rsid w:val="00767F7D"/>
    <w:rsid w:val="00770286"/>
    <w:rsid w:val="00771228"/>
    <w:rsid w:val="0077155F"/>
    <w:rsid w:val="00773141"/>
    <w:rsid w:val="00775264"/>
    <w:rsid w:val="00775D14"/>
    <w:rsid w:val="00780CC9"/>
    <w:rsid w:val="00781F31"/>
    <w:rsid w:val="00782F7A"/>
    <w:rsid w:val="007833E2"/>
    <w:rsid w:val="00790BD1"/>
    <w:rsid w:val="00791B3F"/>
    <w:rsid w:val="00791CC2"/>
    <w:rsid w:val="00794CCA"/>
    <w:rsid w:val="00796A3E"/>
    <w:rsid w:val="007975DA"/>
    <w:rsid w:val="007A0193"/>
    <w:rsid w:val="007A41A3"/>
    <w:rsid w:val="007A46F7"/>
    <w:rsid w:val="007A527D"/>
    <w:rsid w:val="007A5E92"/>
    <w:rsid w:val="007A610D"/>
    <w:rsid w:val="007A617A"/>
    <w:rsid w:val="007B085B"/>
    <w:rsid w:val="007B2131"/>
    <w:rsid w:val="007B24DD"/>
    <w:rsid w:val="007B2946"/>
    <w:rsid w:val="007B5555"/>
    <w:rsid w:val="007B63B2"/>
    <w:rsid w:val="007B7FCA"/>
    <w:rsid w:val="007C3268"/>
    <w:rsid w:val="007C6793"/>
    <w:rsid w:val="007D0381"/>
    <w:rsid w:val="007D04B1"/>
    <w:rsid w:val="007D1792"/>
    <w:rsid w:val="007D31B2"/>
    <w:rsid w:val="007D3E04"/>
    <w:rsid w:val="007D7F64"/>
    <w:rsid w:val="007E21CA"/>
    <w:rsid w:val="007E232C"/>
    <w:rsid w:val="007E2D6A"/>
    <w:rsid w:val="007E360B"/>
    <w:rsid w:val="007E5E76"/>
    <w:rsid w:val="007E5EDE"/>
    <w:rsid w:val="007F0CE3"/>
    <w:rsid w:val="007F2ACB"/>
    <w:rsid w:val="00803902"/>
    <w:rsid w:val="00811335"/>
    <w:rsid w:val="00814198"/>
    <w:rsid w:val="008175F2"/>
    <w:rsid w:val="00826E23"/>
    <w:rsid w:val="00827DA5"/>
    <w:rsid w:val="0083445B"/>
    <w:rsid w:val="00837C46"/>
    <w:rsid w:val="00842A2F"/>
    <w:rsid w:val="00842FCD"/>
    <w:rsid w:val="00845AE7"/>
    <w:rsid w:val="008460DB"/>
    <w:rsid w:val="00846CBD"/>
    <w:rsid w:val="00846DF7"/>
    <w:rsid w:val="00850B52"/>
    <w:rsid w:val="008521C3"/>
    <w:rsid w:val="00854FCC"/>
    <w:rsid w:val="00855398"/>
    <w:rsid w:val="008565C5"/>
    <w:rsid w:val="0086032A"/>
    <w:rsid w:val="008606CB"/>
    <w:rsid w:val="00861572"/>
    <w:rsid w:val="0086352F"/>
    <w:rsid w:val="00864922"/>
    <w:rsid w:val="00870F41"/>
    <w:rsid w:val="0087274C"/>
    <w:rsid w:val="00872F6A"/>
    <w:rsid w:val="008837AC"/>
    <w:rsid w:val="008852E4"/>
    <w:rsid w:val="008872F2"/>
    <w:rsid w:val="008876B2"/>
    <w:rsid w:val="00887BB5"/>
    <w:rsid w:val="008909C0"/>
    <w:rsid w:val="00895AB1"/>
    <w:rsid w:val="00897C2D"/>
    <w:rsid w:val="008A053B"/>
    <w:rsid w:val="008A0728"/>
    <w:rsid w:val="008A40A7"/>
    <w:rsid w:val="008A5D23"/>
    <w:rsid w:val="008A619B"/>
    <w:rsid w:val="008A6E82"/>
    <w:rsid w:val="008A6F7B"/>
    <w:rsid w:val="008A768B"/>
    <w:rsid w:val="008A7FF3"/>
    <w:rsid w:val="008B5297"/>
    <w:rsid w:val="008B6F78"/>
    <w:rsid w:val="008B758F"/>
    <w:rsid w:val="008C036B"/>
    <w:rsid w:val="008C0D0B"/>
    <w:rsid w:val="008C239D"/>
    <w:rsid w:val="008C3894"/>
    <w:rsid w:val="008C3B6E"/>
    <w:rsid w:val="008C561A"/>
    <w:rsid w:val="008C69FA"/>
    <w:rsid w:val="008C7B39"/>
    <w:rsid w:val="008D277E"/>
    <w:rsid w:val="008D352A"/>
    <w:rsid w:val="008D4112"/>
    <w:rsid w:val="008D7132"/>
    <w:rsid w:val="008E0270"/>
    <w:rsid w:val="008E344F"/>
    <w:rsid w:val="008E3CC2"/>
    <w:rsid w:val="008E54B8"/>
    <w:rsid w:val="008E5568"/>
    <w:rsid w:val="008E68C3"/>
    <w:rsid w:val="008E72BA"/>
    <w:rsid w:val="008E7599"/>
    <w:rsid w:val="008E7779"/>
    <w:rsid w:val="008F1BBA"/>
    <w:rsid w:val="008F1E11"/>
    <w:rsid w:val="008F42F6"/>
    <w:rsid w:val="008F47A2"/>
    <w:rsid w:val="008F4A93"/>
    <w:rsid w:val="008F74AD"/>
    <w:rsid w:val="00901796"/>
    <w:rsid w:val="009047F1"/>
    <w:rsid w:val="009075E2"/>
    <w:rsid w:val="00910089"/>
    <w:rsid w:val="009100EC"/>
    <w:rsid w:val="009108A6"/>
    <w:rsid w:val="00914218"/>
    <w:rsid w:val="0091536B"/>
    <w:rsid w:val="00915D16"/>
    <w:rsid w:val="009160A9"/>
    <w:rsid w:val="00920EB7"/>
    <w:rsid w:val="009215A3"/>
    <w:rsid w:val="009217A1"/>
    <w:rsid w:val="00922CB9"/>
    <w:rsid w:val="00922D24"/>
    <w:rsid w:val="00923E0D"/>
    <w:rsid w:val="009252F1"/>
    <w:rsid w:val="009256CD"/>
    <w:rsid w:val="00925875"/>
    <w:rsid w:val="009305F6"/>
    <w:rsid w:val="00930D5B"/>
    <w:rsid w:val="00932CD2"/>
    <w:rsid w:val="00936799"/>
    <w:rsid w:val="00941267"/>
    <w:rsid w:val="0094215B"/>
    <w:rsid w:val="009421F5"/>
    <w:rsid w:val="00942310"/>
    <w:rsid w:val="00944EE5"/>
    <w:rsid w:val="00946D4B"/>
    <w:rsid w:val="00947301"/>
    <w:rsid w:val="00947BB5"/>
    <w:rsid w:val="00950AF8"/>
    <w:rsid w:val="00950EF6"/>
    <w:rsid w:val="00954E15"/>
    <w:rsid w:val="0095626E"/>
    <w:rsid w:val="009566D8"/>
    <w:rsid w:val="00956C7A"/>
    <w:rsid w:val="009570AC"/>
    <w:rsid w:val="00961811"/>
    <w:rsid w:val="009638FB"/>
    <w:rsid w:val="00965B62"/>
    <w:rsid w:val="00965BF9"/>
    <w:rsid w:val="009661B2"/>
    <w:rsid w:val="00966944"/>
    <w:rsid w:val="00970702"/>
    <w:rsid w:val="00970A01"/>
    <w:rsid w:val="00972F03"/>
    <w:rsid w:val="00972FDB"/>
    <w:rsid w:val="00973BF4"/>
    <w:rsid w:val="00974224"/>
    <w:rsid w:val="00974AD5"/>
    <w:rsid w:val="00980740"/>
    <w:rsid w:val="00981B11"/>
    <w:rsid w:val="009825E6"/>
    <w:rsid w:val="009834A5"/>
    <w:rsid w:val="009835C3"/>
    <w:rsid w:val="00984689"/>
    <w:rsid w:val="0098776E"/>
    <w:rsid w:val="009902F2"/>
    <w:rsid w:val="00991779"/>
    <w:rsid w:val="009934AC"/>
    <w:rsid w:val="009936FB"/>
    <w:rsid w:val="00993BAD"/>
    <w:rsid w:val="009953B1"/>
    <w:rsid w:val="0099723F"/>
    <w:rsid w:val="009A0321"/>
    <w:rsid w:val="009A27C1"/>
    <w:rsid w:val="009A62FA"/>
    <w:rsid w:val="009A633B"/>
    <w:rsid w:val="009A6ECB"/>
    <w:rsid w:val="009B37CC"/>
    <w:rsid w:val="009B3A58"/>
    <w:rsid w:val="009B52EB"/>
    <w:rsid w:val="009B5326"/>
    <w:rsid w:val="009B601A"/>
    <w:rsid w:val="009B6388"/>
    <w:rsid w:val="009C5326"/>
    <w:rsid w:val="009C5E94"/>
    <w:rsid w:val="009C6C25"/>
    <w:rsid w:val="009D01C2"/>
    <w:rsid w:val="009D5FF8"/>
    <w:rsid w:val="009D68ED"/>
    <w:rsid w:val="009D7EC4"/>
    <w:rsid w:val="009E0362"/>
    <w:rsid w:val="009E07D7"/>
    <w:rsid w:val="009E1533"/>
    <w:rsid w:val="009E37FC"/>
    <w:rsid w:val="009E4856"/>
    <w:rsid w:val="009F48AB"/>
    <w:rsid w:val="009F4D16"/>
    <w:rsid w:val="009F594E"/>
    <w:rsid w:val="009F5E38"/>
    <w:rsid w:val="009F66A8"/>
    <w:rsid w:val="009F69A9"/>
    <w:rsid w:val="009F6B9F"/>
    <w:rsid w:val="009F7A23"/>
    <w:rsid w:val="00A03B86"/>
    <w:rsid w:val="00A04F0A"/>
    <w:rsid w:val="00A13391"/>
    <w:rsid w:val="00A13778"/>
    <w:rsid w:val="00A13ACA"/>
    <w:rsid w:val="00A14444"/>
    <w:rsid w:val="00A151A4"/>
    <w:rsid w:val="00A15541"/>
    <w:rsid w:val="00A30669"/>
    <w:rsid w:val="00A3109E"/>
    <w:rsid w:val="00A31879"/>
    <w:rsid w:val="00A31C69"/>
    <w:rsid w:val="00A371F6"/>
    <w:rsid w:val="00A375F9"/>
    <w:rsid w:val="00A3765B"/>
    <w:rsid w:val="00A42200"/>
    <w:rsid w:val="00A44DC4"/>
    <w:rsid w:val="00A46702"/>
    <w:rsid w:val="00A54AB8"/>
    <w:rsid w:val="00A55AAC"/>
    <w:rsid w:val="00A577B3"/>
    <w:rsid w:val="00A606E4"/>
    <w:rsid w:val="00A61B04"/>
    <w:rsid w:val="00A6203E"/>
    <w:rsid w:val="00A723A7"/>
    <w:rsid w:val="00A74CE6"/>
    <w:rsid w:val="00A75F51"/>
    <w:rsid w:val="00A831AA"/>
    <w:rsid w:val="00A87BBE"/>
    <w:rsid w:val="00A913C2"/>
    <w:rsid w:val="00A92B57"/>
    <w:rsid w:val="00A93BD4"/>
    <w:rsid w:val="00A94011"/>
    <w:rsid w:val="00A97B95"/>
    <w:rsid w:val="00AB5F11"/>
    <w:rsid w:val="00AC18F7"/>
    <w:rsid w:val="00AC3306"/>
    <w:rsid w:val="00AC3C93"/>
    <w:rsid w:val="00AE0CB8"/>
    <w:rsid w:val="00AE0D92"/>
    <w:rsid w:val="00AE323B"/>
    <w:rsid w:val="00AE4E8B"/>
    <w:rsid w:val="00AE57D2"/>
    <w:rsid w:val="00AE654E"/>
    <w:rsid w:val="00AE6782"/>
    <w:rsid w:val="00AF0AB7"/>
    <w:rsid w:val="00AF33CC"/>
    <w:rsid w:val="00AF5076"/>
    <w:rsid w:val="00AF636F"/>
    <w:rsid w:val="00AF64D9"/>
    <w:rsid w:val="00B0137F"/>
    <w:rsid w:val="00B01446"/>
    <w:rsid w:val="00B030DE"/>
    <w:rsid w:val="00B04197"/>
    <w:rsid w:val="00B06E88"/>
    <w:rsid w:val="00B07123"/>
    <w:rsid w:val="00B12BF0"/>
    <w:rsid w:val="00B15D7C"/>
    <w:rsid w:val="00B167C1"/>
    <w:rsid w:val="00B17C14"/>
    <w:rsid w:val="00B20D88"/>
    <w:rsid w:val="00B21478"/>
    <w:rsid w:val="00B21C1A"/>
    <w:rsid w:val="00B21F92"/>
    <w:rsid w:val="00B259E7"/>
    <w:rsid w:val="00B25AC6"/>
    <w:rsid w:val="00B25F04"/>
    <w:rsid w:val="00B261A6"/>
    <w:rsid w:val="00B302F9"/>
    <w:rsid w:val="00B31227"/>
    <w:rsid w:val="00B3193B"/>
    <w:rsid w:val="00B31A34"/>
    <w:rsid w:val="00B33165"/>
    <w:rsid w:val="00B36BFE"/>
    <w:rsid w:val="00B37F7D"/>
    <w:rsid w:val="00B4069A"/>
    <w:rsid w:val="00B4080B"/>
    <w:rsid w:val="00B40C69"/>
    <w:rsid w:val="00B411E0"/>
    <w:rsid w:val="00B41339"/>
    <w:rsid w:val="00B41747"/>
    <w:rsid w:val="00B425AC"/>
    <w:rsid w:val="00B443A8"/>
    <w:rsid w:val="00B4592B"/>
    <w:rsid w:val="00B47BA9"/>
    <w:rsid w:val="00B47E4E"/>
    <w:rsid w:val="00B505C9"/>
    <w:rsid w:val="00B51087"/>
    <w:rsid w:val="00B51B63"/>
    <w:rsid w:val="00B54B7C"/>
    <w:rsid w:val="00B5514D"/>
    <w:rsid w:val="00B5765D"/>
    <w:rsid w:val="00B61E22"/>
    <w:rsid w:val="00B6534C"/>
    <w:rsid w:val="00B6647A"/>
    <w:rsid w:val="00B6706A"/>
    <w:rsid w:val="00B728E1"/>
    <w:rsid w:val="00B73485"/>
    <w:rsid w:val="00B73AAD"/>
    <w:rsid w:val="00B74983"/>
    <w:rsid w:val="00B76F4E"/>
    <w:rsid w:val="00B803C5"/>
    <w:rsid w:val="00B80BFB"/>
    <w:rsid w:val="00B82363"/>
    <w:rsid w:val="00B828E8"/>
    <w:rsid w:val="00B842F1"/>
    <w:rsid w:val="00B862B3"/>
    <w:rsid w:val="00B87231"/>
    <w:rsid w:val="00B87E2F"/>
    <w:rsid w:val="00B91F2D"/>
    <w:rsid w:val="00B92A2F"/>
    <w:rsid w:val="00B93466"/>
    <w:rsid w:val="00B95DF1"/>
    <w:rsid w:val="00B97605"/>
    <w:rsid w:val="00BA0AAA"/>
    <w:rsid w:val="00BA2D12"/>
    <w:rsid w:val="00BA3DC5"/>
    <w:rsid w:val="00BA519C"/>
    <w:rsid w:val="00BA51FB"/>
    <w:rsid w:val="00BB0FBC"/>
    <w:rsid w:val="00BB2A0D"/>
    <w:rsid w:val="00BB3E7D"/>
    <w:rsid w:val="00BB5441"/>
    <w:rsid w:val="00BC1B1E"/>
    <w:rsid w:val="00BC3D59"/>
    <w:rsid w:val="00BC478F"/>
    <w:rsid w:val="00BC51E6"/>
    <w:rsid w:val="00BC556E"/>
    <w:rsid w:val="00BD42BB"/>
    <w:rsid w:val="00BD59CE"/>
    <w:rsid w:val="00BD6C84"/>
    <w:rsid w:val="00BE6F7D"/>
    <w:rsid w:val="00BE7247"/>
    <w:rsid w:val="00BF03EF"/>
    <w:rsid w:val="00BF1750"/>
    <w:rsid w:val="00BF1E43"/>
    <w:rsid w:val="00BF2047"/>
    <w:rsid w:val="00BF2826"/>
    <w:rsid w:val="00BF2BAB"/>
    <w:rsid w:val="00BF31C2"/>
    <w:rsid w:val="00BF44BF"/>
    <w:rsid w:val="00BF524B"/>
    <w:rsid w:val="00C0148E"/>
    <w:rsid w:val="00C0520F"/>
    <w:rsid w:val="00C12E2C"/>
    <w:rsid w:val="00C130F8"/>
    <w:rsid w:val="00C13D69"/>
    <w:rsid w:val="00C14883"/>
    <w:rsid w:val="00C169CF"/>
    <w:rsid w:val="00C212D2"/>
    <w:rsid w:val="00C2488C"/>
    <w:rsid w:val="00C30B92"/>
    <w:rsid w:val="00C357D4"/>
    <w:rsid w:val="00C363BE"/>
    <w:rsid w:val="00C3748F"/>
    <w:rsid w:val="00C37685"/>
    <w:rsid w:val="00C37978"/>
    <w:rsid w:val="00C4001B"/>
    <w:rsid w:val="00C41F0B"/>
    <w:rsid w:val="00C43146"/>
    <w:rsid w:val="00C44330"/>
    <w:rsid w:val="00C46A50"/>
    <w:rsid w:val="00C47907"/>
    <w:rsid w:val="00C505CB"/>
    <w:rsid w:val="00C50BAD"/>
    <w:rsid w:val="00C52170"/>
    <w:rsid w:val="00C5286A"/>
    <w:rsid w:val="00C542DB"/>
    <w:rsid w:val="00C569E3"/>
    <w:rsid w:val="00C61C66"/>
    <w:rsid w:val="00C62836"/>
    <w:rsid w:val="00C6419D"/>
    <w:rsid w:val="00C64241"/>
    <w:rsid w:val="00C650C3"/>
    <w:rsid w:val="00C6607C"/>
    <w:rsid w:val="00C72C08"/>
    <w:rsid w:val="00C77000"/>
    <w:rsid w:val="00C770F1"/>
    <w:rsid w:val="00C80240"/>
    <w:rsid w:val="00C825A0"/>
    <w:rsid w:val="00C83924"/>
    <w:rsid w:val="00C86ABD"/>
    <w:rsid w:val="00C87211"/>
    <w:rsid w:val="00C923C5"/>
    <w:rsid w:val="00C9437F"/>
    <w:rsid w:val="00C95CE8"/>
    <w:rsid w:val="00CA1356"/>
    <w:rsid w:val="00CA26D8"/>
    <w:rsid w:val="00CA3F9E"/>
    <w:rsid w:val="00CA4D6D"/>
    <w:rsid w:val="00CA698B"/>
    <w:rsid w:val="00CA6E83"/>
    <w:rsid w:val="00CA7AD8"/>
    <w:rsid w:val="00CB1EE4"/>
    <w:rsid w:val="00CB3F24"/>
    <w:rsid w:val="00CB731B"/>
    <w:rsid w:val="00CC1DE6"/>
    <w:rsid w:val="00CC24D4"/>
    <w:rsid w:val="00CC48F6"/>
    <w:rsid w:val="00CC4AEA"/>
    <w:rsid w:val="00CC4D5D"/>
    <w:rsid w:val="00CD6924"/>
    <w:rsid w:val="00CD75F5"/>
    <w:rsid w:val="00CE05B8"/>
    <w:rsid w:val="00CE49FE"/>
    <w:rsid w:val="00CE6930"/>
    <w:rsid w:val="00CE7FBB"/>
    <w:rsid w:val="00CF0D42"/>
    <w:rsid w:val="00CF0D44"/>
    <w:rsid w:val="00CF161A"/>
    <w:rsid w:val="00CF2C02"/>
    <w:rsid w:val="00CF59A2"/>
    <w:rsid w:val="00CF73F5"/>
    <w:rsid w:val="00D0295E"/>
    <w:rsid w:val="00D04F52"/>
    <w:rsid w:val="00D104AA"/>
    <w:rsid w:val="00D128E5"/>
    <w:rsid w:val="00D13B24"/>
    <w:rsid w:val="00D14BB2"/>
    <w:rsid w:val="00D15B62"/>
    <w:rsid w:val="00D20538"/>
    <w:rsid w:val="00D21E45"/>
    <w:rsid w:val="00D24719"/>
    <w:rsid w:val="00D30BAF"/>
    <w:rsid w:val="00D318CE"/>
    <w:rsid w:val="00D31B85"/>
    <w:rsid w:val="00D36595"/>
    <w:rsid w:val="00D36E84"/>
    <w:rsid w:val="00D4220D"/>
    <w:rsid w:val="00D42F6A"/>
    <w:rsid w:val="00D506D6"/>
    <w:rsid w:val="00D51E93"/>
    <w:rsid w:val="00D5355F"/>
    <w:rsid w:val="00D53F18"/>
    <w:rsid w:val="00D544F7"/>
    <w:rsid w:val="00D55A56"/>
    <w:rsid w:val="00D5789F"/>
    <w:rsid w:val="00D63582"/>
    <w:rsid w:val="00D64CD9"/>
    <w:rsid w:val="00D653CC"/>
    <w:rsid w:val="00D66DDE"/>
    <w:rsid w:val="00D676E6"/>
    <w:rsid w:val="00D70CE1"/>
    <w:rsid w:val="00D71358"/>
    <w:rsid w:val="00D7188C"/>
    <w:rsid w:val="00D72203"/>
    <w:rsid w:val="00D72A15"/>
    <w:rsid w:val="00D736DE"/>
    <w:rsid w:val="00D76C02"/>
    <w:rsid w:val="00D7732F"/>
    <w:rsid w:val="00D80AEC"/>
    <w:rsid w:val="00D845DF"/>
    <w:rsid w:val="00D84E2A"/>
    <w:rsid w:val="00D86219"/>
    <w:rsid w:val="00D8689D"/>
    <w:rsid w:val="00D91275"/>
    <w:rsid w:val="00D915C9"/>
    <w:rsid w:val="00D925D7"/>
    <w:rsid w:val="00D93E0B"/>
    <w:rsid w:val="00D95227"/>
    <w:rsid w:val="00D95423"/>
    <w:rsid w:val="00DA3460"/>
    <w:rsid w:val="00DA49F9"/>
    <w:rsid w:val="00DA5251"/>
    <w:rsid w:val="00DA62EC"/>
    <w:rsid w:val="00DA6D64"/>
    <w:rsid w:val="00DA6EB1"/>
    <w:rsid w:val="00DB1616"/>
    <w:rsid w:val="00DB292E"/>
    <w:rsid w:val="00DB293C"/>
    <w:rsid w:val="00DB5F3C"/>
    <w:rsid w:val="00DC007F"/>
    <w:rsid w:val="00DC2A9F"/>
    <w:rsid w:val="00DC5789"/>
    <w:rsid w:val="00DD4D82"/>
    <w:rsid w:val="00DD4F84"/>
    <w:rsid w:val="00DD54B1"/>
    <w:rsid w:val="00DD5BF5"/>
    <w:rsid w:val="00DD5C6E"/>
    <w:rsid w:val="00DD7510"/>
    <w:rsid w:val="00DE104F"/>
    <w:rsid w:val="00DE446E"/>
    <w:rsid w:val="00DE492E"/>
    <w:rsid w:val="00DE59A9"/>
    <w:rsid w:val="00DE5FC9"/>
    <w:rsid w:val="00DF3D29"/>
    <w:rsid w:val="00DF458E"/>
    <w:rsid w:val="00DF59CE"/>
    <w:rsid w:val="00DF7A54"/>
    <w:rsid w:val="00E00AFE"/>
    <w:rsid w:val="00E01740"/>
    <w:rsid w:val="00E02998"/>
    <w:rsid w:val="00E03669"/>
    <w:rsid w:val="00E04128"/>
    <w:rsid w:val="00E079ED"/>
    <w:rsid w:val="00E12D3F"/>
    <w:rsid w:val="00E13863"/>
    <w:rsid w:val="00E15987"/>
    <w:rsid w:val="00E1610A"/>
    <w:rsid w:val="00E21083"/>
    <w:rsid w:val="00E225B2"/>
    <w:rsid w:val="00E24855"/>
    <w:rsid w:val="00E24998"/>
    <w:rsid w:val="00E268FE"/>
    <w:rsid w:val="00E26FD0"/>
    <w:rsid w:val="00E301F4"/>
    <w:rsid w:val="00E35C23"/>
    <w:rsid w:val="00E35DB0"/>
    <w:rsid w:val="00E404FE"/>
    <w:rsid w:val="00E42DD0"/>
    <w:rsid w:val="00E44CE3"/>
    <w:rsid w:val="00E45007"/>
    <w:rsid w:val="00E47C54"/>
    <w:rsid w:val="00E53FDC"/>
    <w:rsid w:val="00E5424A"/>
    <w:rsid w:val="00E548BE"/>
    <w:rsid w:val="00E56F17"/>
    <w:rsid w:val="00E61BA0"/>
    <w:rsid w:val="00E647A1"/>
    <w:rsid w:val="00E65062"/>
    <w:rsid w:val="00E65FF3"/>
    <w:rsid w:val="00E66403"/>
    <w:rsid w:val="00E66A3C"/>
    <w:rsid w:val="00E705B0"/>
    <w:rsid w:val="00E7557E"/>
    <w:rsid w:val="00E77851"/>
    <w:rsid w:val="00E803A0"/>
    <w:rsid w:val="00E80D13"/>
    <w:rsid w:val="00E836FF"/>
    <w:rsid w:val="00E83C05"/>
    <w:rsid w:val="00E849B2"/>
    <w:rsid w:val="00E84F97"/>
    <w:rsid w:val="00E87D53"/>
    <w:rsid w:val="00E901EA"/>
    <w:rsid w:val="00E9076E"/>
    <w:rsid w:val="00E91C1B"/>
    <w:rsid w:val="00E925D2"/>
    <w:rsid w:val="00E939BF"/>
    <w:rsid w:val="00E940A4"/>
    <w:rsid w:val="00E958F0"/>
    <w:rsid w:val="00E95A71"/>
    <w:rsid w:val="00EA1954"/>
    <w:rsid w:val="00EA29D8"/>
    <w:rsid w:val="00EA3551"/>
    <w:rsid w:val="00EA3CB2"/>
    <w:rsid w:val="00EA4A4D"/>
    <w:rsid w:val="00EA5FCB"/>
    <w:rsid w:val="00EA78A9"/>
    <w:rsid w:val="00EA7E95"/>
    <w:rsid w:val="00EB453B"/>
    <w:rsid w:val="00EB65DE"/>
    <w:rsid w:val="00EC0529"/>
    <w:rsid w:val="00EC10C8"/>
    <w:rsid w:val="00EC3952"/>
    <w:rsid w:val="00EC3E92"/>
    <w:rsid w:val="00ED3C7D"/>
    <w:rsid w:val="00ED7A91"/>
    <w:rsid w:val="00EE04B5"/>
    <w:rsid w:val="00EE2F98"/>
    <w:rsid w:val="00EE388B"/>
    <w:rsid w:val="00EE4221"/>
    <w:rsid w:val="00EE45BC"/>
    <w:rsid w:val="00EE4DA8"/>
    <w:rsid w:val="00EF0DA4"/>
    <w:rsid w:val="00EF38FA"/>
    <w:rsid w:val="00EF5215"/>
    <w:rsid w:val="00EF5970"/>
    <w:rsid w:val="00EF5DEF"/>
    <w:rsid w:val="00EF69B2"/>
    <w:rsid w:val="00EF69BF"/>
    <w:rsid w:val="00F00DF7"/>
    <w:rsid w:val="00F04387"/>
    <w:rsid w:val="00F04D91"/>
    <w:rsid w:val="00F1064F"/>
    <w:rsid w:val="00F109E6"/>
    <w:rsid w:val="00F15FE5"/>
    <w:rsid w:val="00F177AA"/>
    <w:rsid w:val="00F17CBE"/>
    <w:rsid w:val="00F22219"/>
    <w:rsid w:val="00F2232A"/>
    <w:rsid w:val="00F27DD7"/>
    <w:rsid w:val="00F32E88"/>
    <w:rsid w:val="00F337E1"/>
    <w:rsid w:val="00F37639"/>
    <w:rsid w:val="00F411A7"/>
    <w:rsid w:val="00F45826"/>
    <w:rsid w:val="00F470A8"/>
    <w:rsid w:val="00F5055C"/>
    <w:rsid w:val="00F50BA9"/>
    <w:rsid w:val="00F532E7"/>
    <w:rsid w:val="00F57DCA"/>
    <w:rsid w:val="00F60CAB"/>
    <w:rsid w:val="00F615EE"/>
    <w:rsid w:val="00F643A9"/>
    <w:rsid w:val="00F653BE"/>
    <w:rsid w:val="00F70D58"/>
    <w:rsid w:val="00F738B3"/>
    <w:rsid w:val="00F73C46"/>
    <w:rsid w:val="00F747F6"/>
    <w:rsid w:val="00F75227"/>
    <w:rsid w:val="00F754A2"/>
    <w:rsid w:val="00F807D0"/>
    <w:rsid w:val="00F817E1"/>
    <w:rsid w:val="00F828AC"/>
    <w:rsid w:val="00F8428B"/>
    <w:rsid w:val="00F8579E"/>
    <w:rsid w:val="00F87321"/>
    <w:rsid w:val="00F90015"/>
    <w:rsid w:val="00F92479"/>
    <w:rsid w:val="00F93060"/>
    <w:rsid w:val="00F9370F"/>
    <w:rsid w:val="00F95D24"/>
    <w:rsid w:val="00F96886"/>
    <w:rsid w:val="00F96AD8"/>
    <w:rsid w:val="00F977CF"/>
    <w:rsid w:val="00FA136A"/>
    <w:rsid w:val="00FA19DD"/>
    <w:rsid w:val="00FA25F7"/>
    <w:rsid w:val="00FA393D"/>
    <w:rsid w:val="00FA5B59"/>
    <w:rsid w:val="00FA7909"/>
    <w:rsid w:val="00FB1EB5"/>
    <w:rsid w:val="00FB2876"/>
    <w:rsid w:val="00FB32CB"/>
    <w:rsid w:val="00FB6192"/>
    <w:rsid w:val="00FB7563"/>
    <w:rsid w:val="00FB7F77"/>
    <w:rsid w:val="00FC0B37"/>
    <w:rsid w:val="00FC2283"/>
    <w:rsid w:val="00FC29D8"/>
    <w:rsid w:val="00FC603F"/>
    <w:rsid w:val="00FC6639"/>
    <w:rsid w:val="00FC6903"/>
    <w:rsid w:val="00FC706F"/>
    <w:rsid w:val="00FC72A5"/>
    <w:rsid w:val="00FD3BA3"/>
    <w:rsid w:val="00FD4254"/>
    <w:rsid w:val="00FD4F0D"/>
    <w:rsid w:val="00FE1079"/>
    <w:rsid w:val="00FE1594"/>
    <w:rsid w:val="00FE2DC5"/>
    <w:rsid w:val="00FE382A"/>
    <w:rsid w:val="00FE7311"/>
    <w:rsid w:val="00FF010A"/>
    <w:rsid w:val="00FF2E9C"/>
    <w:rsid w:val="00FF3058"/>
    <w:rsid w:val="00FF51CA"/>
    <w:rsid w:val="00FF5CFE"/>
    <w:rsid w:val="00FF5D7E"/>
    <w:rsid w:val="00FF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8F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04F"/>
  </w:style>
  <w:style w:type="paragraph" w:styleId="Piedepgina">
    <w:name w:val="footer"/>
    <w:basedOn w:val="Normal"/>
    <w:link w:val="PiedepginaCar"/>
    <w:uiPriority w:val="99"/>
    <w:unhideWhenUsed/>
    <w:rsid w:val="00DE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04F"/>
  </w:style>
  <w:style w:type="paragraph" w:styleId="Textodeglobo">
    <w:name w:val="Balloon Text"/>
    <w:basedOn w:val="Normal"/>
    <w:link w:val="TextodegloboCar"/>
    <w:uiPriority w:val="99"/>
    <w:semiHidden/>
    <w:unhideWhenUsed/>
    <w:rsid w:val="00DE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4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0D4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7E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7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2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3687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2016-12-07T11:40:00Z</dcterms:created>
  <dcterms:modified xsi:type="dcterms:W3CDTF">2016-12-12T20:47:00Z</dcterms:modified>
</cp:coreProperties>
</file>